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66" w:rsidRPr="00986466" w:rsidRDefault="00986466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</w:pPr>
      <w:r w:rsidRPr="0098646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 xml:space="preserve">Capítulo 1 - Introdução ao </w:t>
      </w:r>
      <w:proofErr w:type="spellStart"/>
      <w:r w:rsidRPr="0098646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t-BR"/>
        </w:rPr>
        <w:t>Scilab</w:t>
      </w:r>
      <w:proofErr w:type="spellEnd"/>
    </w:p>
    <w:p w:rsidR="007B40FD" w:rsidRDefault="007B40FD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B40FD" w:rsidRPr="00586C1E" w:rsidRDefault="007B40FD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586C1E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1.1 - O Ambiente </w:t>
      </w:r>
      <w:proofErr w:type="spellStart"/>
      <w:r w:rsidRPr="00586C1E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Scilab</w:t>
      </w:r>
      <w:proofErr w:type="spellEnd"/>
    </w:p>
    <w:p w:rsidR="007B40FD" w:rsidRDefault="008A3C10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 unidade de dados fundamental em um programa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é o </w:t>
      </w:r>
      <w:proofErr w:type="spellStart"/>
      <w:r w:rsidRPr="00586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array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  <w:r w:rsidR="002E186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Um </w:t>
      </w:r>
      <w:proofErr w:type="spellStart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array</w:t>
      </w:r>
      <w:proofErr w:type="spellEnd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é uma coleção de valores de dados organizados em linhas e colunas, sendo conhecidos por um único nome. Os valores de dados individuais dentro de um </w:t>
      </w:r>
      <w:proofErr w:type="spellStart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array</w:t>
      </w:r>
      <w:proofErr w:type="spellEnd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podem ser acessados incluindo o nome do </w:t>
      </w:r>
      <w:proofErr w:type="spellStart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array</w:t>
      </w:r>
      <w:proofErr w:type="spellEnd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seguido </w:t>
      </w:r>
      <w:r w:rsidR="008E092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</w:t>
      </w:r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or subscritos entre parêntesis, que identificam a linha e a coluna do valor particular. Mesmo os valores escalares são tratados pelo </w:t>
      </w:r>
      <w:proofErr w:type="spellStart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como </w:t>
      </w:r>
      <w:proofErr w:type="spellStart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arrays</w:t>
      </w:r>
      <w:proofErr w:type="spellEnd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; eles são simplesmente </w:t>
      </w:r>
      <w:proofErr w:type="spellStart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arrays</w:t>
      </w:r>
      <w:proofErr w:type="spellEnd"/>
      <w:r w:rsidR="002759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com uma linha e uma coluna.</w:t>
      </w:r>
    </w:p>
    <w:p w:rsidR="002759F1" w:rsidRDefault="002759F1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Quando 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está em execução, ele pode exibir vários tipos de janelas que aceitam comandos ou exibem informações. As três tipos mais importantes </w:t>
      </w:r>
      <w:r w:rsidR="00560FD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janelas são a Janela do </w:t>
      </w:r>
      <w:r w:rsidR="00586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Console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onde se faz a entrada de comandos; a Janela de Figuras, a qual exibe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plotagens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gráficos</w:t>
      </w:r>
      <w:r w:rsidR="001A2E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; e a Janela de Edição</w:t>
      </w:r>
      <w:r w:rsidR="00586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(</w:t>
      </w:r>
      <w:proofErr w:type="spellStart"/>
      <w:r w:rsidR="00586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SciNotes</w:t>
      </w:r>
      <w:proofErr w:type="spellEnd"/>
      <w:r w:rsidR="00586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)</w:t>
      </w:r>
      <w:r w:rsidR="001A2E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que permite ao usuário criar </w:t>
      </w:r>
      <w:r w:rsidR="00560FD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 modificar programas </w:t>
      </w:r>
      <w:proofErr w:type="spellStart"/>
      <w:r w:rsidR="00560FD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 w:rsidR="00560FD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AC5575" w:rsidRDefault="001A2E48" w:rsidP="00AC5575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Além destas, 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pode exibir outras janelas que </w:t>
      </w:r>
      <w:r w:rsidR="00586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proveem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ajuda e que permitem ao usuário examinar os valores das </w:t>
      </w:r>
      <w:r w:rsidR="00560FD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variáveis definidas na memória.</w:t>
      </w:r>
    </w:p>
    <w:p w:rsidR="00AF1321" w:rsidRDefault="00AC5575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8A171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Quando você inicia o </w:t>
      </w:r>
      <w:proofErr w:type="spellStart"/>
      <w:r w:rsidR="008A171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 w:rsidR="008A171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5.4.1, </w:t>
      </w:r>
      <w:r w:rsidR="00AF132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você tem a visualização do ambiente de trabalho do </w:t>
      </w:r>
      <w:proofErr w:type="spellStart"/>
      <w:r w:rsidR="00AF132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 w:rsidR="00AF132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Este ambiente de trabalho contém </w:t>
      </w:r>
      <w:r w:rsidR="00560FD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as</w:t>
      </w:r>
      <w:r w:rsidR="00AF132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janelas que exibem os dados </w:t>
      </w:r>
      <w:proofErr w:type="spellStart"/>
      <w:r w:rsidR="00AF132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 w:rsidR="00AF132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além de menus de opções e barras de ferramentas. A maioria das janelas estão fixadas, porém o usuário pode separá-las em janelas individuais conforme suas nec</w:t>
      </w:r>
      <w:r w:rsidR="00233F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ess</w:t>
      </w:r>
      <w:r w:rsidR="00AF132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idades (vide </w:t>
      </w:r>
      <w:r w:rsidR="00560FD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ajuda</w:t>
      </w:r>
      <w:r w:rsidR="00AF132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do </w:t>
      </w:r>
      <w:proofErr w:type="spellStart"/>
      <w:r w:rsidR="00AF132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 w:rsidR="00AF132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).</w:t>
      </w:r>
    </w:p>
    <w:p w:rsidR="00AF1321" w:rsidRDefault="00AF1321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 configuração default do ambiente de trabalho do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é exibida na Figura 1.1.</w:t>
      </w:r>
      <w:r w:rsidR="00586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Ela integra várias ferramentas para gerenciamento de arquivos, variáveis e aplicações dentro do ambiente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AF1321" w:rsidRDefault="00AF1321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As principais janelas acessíveis a partir do ambiente de trabalho do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são:</w:t>
      </w:r>
    </w:p>
    <w:p w:rsidR="00AF1321" w:rsidRDefault="00560FD5" w:rsidP="00560FD5">
      <w:pPr>
        <w:pStyle w:val="PargrafodaLista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61169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Janela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do Console</w:t>
      </w:r>
    </w:p>
    <w:p w:rsidR="00560FD5" w:rsidRPr="00611698" w:rsidRDefault="00560FD5" w:rsidP="00560FD5">
      <w:pPr>
        <w:pStyle w:val="PargrafodaLista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61169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Histórico de Comandos</w:t>
      </w:r>
    </w:p>
    <w:p w:rsidR="00560FD5" w:rsidRPr="00560FD5" w:rsidRDefault="00560FD5" w:rsidP="00560FD5">
      <w:pPr>
        <w:pStyle w:val="PargrafodaLista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Janela de Edição -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SciNotes</w:t>
      </w:r>
      <w:proofErr w:type="spellEnd"/>
    </w:p>
    <w:p w:rsidR="00560FD5" w:rsidRPr="00611698" w:rsidRDefault="00560FD5" w:rsidP="00611698">
      <w:pPr>
        <w:pStyle w:val="PargrafodaLista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61169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Navegador de Arquivos</w:t>
      </w:r>
    </w:p>
    <w:p w:rsidR="00AF1321" w:rsidRPr="00611698" w:rsidRDefault="00AF1321" w:rsidP="00611698">
      <w:pPr>
        <w:pStyle w:val="PargrafodaLista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61169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 </w:t>
      </w:r>
      <w:r w:rsidR="00560FD5" w:rsidRPr="0061169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Navegador </w:t>
      </w:r>
      <w:r w:rsidRPr="0061169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 Variáveis</w:t>
      </w:r>
    </w:p>
    <w:p w:rsidR="00F95E58" w:rsidRDefault="00F95E58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AF1321" w:rsidRPr="00AC5575" w:rsidRDefault="00586C1E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1.</w:t>
      </w:r>
      <w:r w:rsidR="00AE562C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2 - A Janela </w:t>
      </w:r>
      <w:r w:rsidR="00560FD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do Console</w:t>
      </w:r>
    </w:p>
    <w:p w:rsidR="00AE562C" w:rsidRDefault="00AE562C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A janela central do ambiente de</w:t>
      </w:r>
      <w:r w:rsidR="003311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trabalho é a Janela do </w:t>
      </w:r>
      <w:r w:rsidR="00586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Console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Ela permite que o usuário </w:t>
      </w:r>
      <w:r w:rsidR="00233F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insira comandos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interativamente </w:t>
      </w:r>
      <w:r w:rsidR="00233F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com 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33F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através do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prompt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( </w:t>
      </w:r>
      <w:r w:rsidRPr="00AE562C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---&gt;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), os quais serão executados ao </w:t>
      </w:r>
      <w:r w:rsidR="00233F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pressionar a tecla </w:t>
      </w:r>
      <w:r w:rsidRPr="00AE562C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&lt;ENTER&gt;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F95E58" w:rsidRDefault="00F95E58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F95E58" w:rsidRDefault="00F95E58" w:rsidP="00AC5575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6120765" cy="3493770"/>
            <wp:effectExtent l="1905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58" w:rsidRDefault="00F95E58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F95E58" w:rsidRPr="00F95E58" w:rsidRDefault="00F95E58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 w:rsidRPr="00F95E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Figura 1.1 – O ambiente de trabalho default do </w:t>
      </w:r>
      <w:proofErr w:type="spellStart"/>
      <w:r w:rsidRPr="00F95E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Scilab</w:t>
      </w:r>
      <w:proofErr w:type="spellEnd"/>
      <w:r w:rsidRPr="00F95E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. A exata aparência do ambiente de trabalho pode diferir de um tipo de computador para outro, dependendo de suas configurações.</w:t>
      </w:r>
    </w:p>
    <w:p w:rsidR="00F95E58" w:rsidRDefault="00F95E58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AE562C" w:rsidRDefault="008B070A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233F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Como um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exemplo simples de cálculo interativo</w:t>
      </w:r>
      <w:r w:rsidR="00233F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suponha que você deseje calcular a área de um círculo, com raio de 2,5 m. Isto pode ser feito na Janela de Comandos </w:t>
      </w:r>
      <w:proofErr w:type="spellStart"/>
      <w:r w:rsidR="00233F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 w:rsidR="00233F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digitando-se:</w:t>
      </w:r>
    </w:p>
    <w:p w:rsidR="00233F24" w:rsidRPr="00586C1E" w:rsidRDefault="00233F24" w:rsidP="00233F24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</w:pPr>
      <w:r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 xml:space="preserve">---&gt; </w:t>
      </w:r>
      <w:proofErr w:type="spellStart"/>
      <w:r w:rsidR="000D071F"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a</w:t>
      </w:r>
      <w:r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rea</w:t>
      </w:r>
      <w:proofErr w:type="spellEnd"/>
      <w:r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 xml:space="preserve"> = </w:t>
      </w:r>
      <w:r w:rsidR="00B109C5"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%</w:t>
      </w:r>
      <w:proofErr w:type="spellStart"/>
      <w:r w:rsidR="00B109C5"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pi</w:t>
      </w:r>
      <w:proofErr w:type="spellEnd"/>
      <w:r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 xml:space="preserve"> * 2.5^2</w:t>
      </w:r>
    </w:p>
    <w:p w:rsidR="00233F24" w:rsidRPr="00586C1E" w:rsidRDefault="00233F24" w:rsidP="00233F24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</w:pPr>
      <w:proofErr w:type="spellStart"/>
      <w:r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area</w:t>
      </w:r>
      <w:proofErr w:type="spellEnd"/>
      <w:r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 xml:space="preserve"> =</w:t>
      </w:r>
    </w:p>
    <w:p w:rsidR="00233F24" w:rsidRPr="00586C1E" w:rsidRDefault="00233F24" w:rsidP="00233F24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</w:pPr>
      <w:r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 xml:space="preserve">     19.6350</w:t>
      </w:r>
    </w:p>
    <w:p w:rsidR="00233F24" w:rsidRDefault="00535A5B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="00195CE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calcula a resposta assim que a tecla </w:t>
      </w:r>
      <w:r w:rsidR="000D071F"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&lt;ENTER&gt;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for pressionada e armazena </w:t>
      </w:r>
      <w:r w:rsidR="000D071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resposta em uma variável (de fato, um </w:t>
      </w:r>
      <w:proofErr w:type="spellStart"/>
      <w:r w:rsidR="000D071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array</w:t>
      </w:r>
      <w:proofErr w:type="spellEnd"/>
      <w:r w:rsidR="000D071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1x1) chamada </w:t>
      </w:r>
      <w:proofErr w:type="spellStart"/>
      <w:r w:rsidR="000D071F"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area</w:t>
      </w:r>
      <w:proofErr w:type="spellEnd"/>
      <w:r w:rsidR="000D071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 O conteúdo da variável</w:t>
      </w:r>
      <w:r w:rsidR="00B109C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é exibido na Janela </w:t>
      </w:r>
      <w:r w:rsidR="003311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Console</w:t>
      </w:r>
      <w:r w:rsidR="00586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ao término do cálculo.</w:t>
      </w:r>
      <w:r w:rsidR="00117FC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Note que o valor de π é </w:t>
      </w:r>
      <w:r w:rsidR="00586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predefinido</w:t>
      </w:r>
      <w:r w:rsidR="00117FC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</w:t>
      </w:r>
      <w:proofErr w:type="spellStart"/>
      <w:r w:rsidR="00117FC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 w:rsidR="00117FC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desta forma, podemos simplesmente usar </w:t>
      </w:r>
      <w:r w:rsidR="00117FCF"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%</w:t>
      </w:r>
      <w:proofErr w:type="spellStart"/>
      <w:r w:rsidR="00117FCF" w:rsidRPr="00586C1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pi</w:t>
      </w:r>
      <w:proofErr w:type="spellEnd"/>
      <w:r w:rsidR="00117FC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sem a necessidade de declará-lo como sendo 3,141592...).</w:t>
      </w:r>
    </w:p>
    <w:p w:rsidR="00117FCF" w:rsidRDefault="00117FCF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C331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Se uma instrução é demasiadamente longa para ser digitada em </w:t>
      </w:r>
      <w:r w:rsidR="0072380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uma única linha, esta instrução </w:t>
      </w:r>
      <w:r w:rsidR="00C331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pode ser continuada em linhas sucessivas através da digitação dos três pontos</w:t>
      </w:r>
      <w:r w:rsidR="00586C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C331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(</w:t>
      </w:r>
      <w:r w:rsidR="00C331A3" w:rsidRPr="00AC557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...</w:t>
      </w:r>
      <w:r w:rsidR="00C331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) ao final da primeira linha, e continuando a seguir nas próximas linhas. Por exemplo, </w:t>
      </w:r>
      <w:r w:rsidR="0072380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na Figura 1.2, </w:t>
      </w:r>
      <w:r w:rsidR="00C331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as instruções</w:t>
      </w:r>
      <w:r w:rsidR="00FA1FB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que calculam x1 e x2 </w:t>
      </w:r>
      <w:r w:rsidR="00C331A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são idênticas:</w:t>
      </w:r>
    </w:p>
    <w:p w:rsidR="00FA1FB4" w:rsidRDefault="00FA1FB4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FA1FB4" w:rsidRDefault="00FA1FB4" w:rsidP="00AC5575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4846377" cy="2763678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074" cy="276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B4" w:rsidRDefault="00FA1FB4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FA1FB4" w:rsidRDefault="00723809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Figura 1.2</w:t>
      </w:r>
      <w:r w:rsidRPr="00F95E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Instruções para o cálculo de x1 e x2</w:t>
      </w:r>
    </w:p>
    <w:p w:rsidR="00723809" w:rsidRDefault="00723809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23809" w:rsidRPr="00AC5575" w:rsidRDefault="00AC5575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1.</w:t>
      </w:r>
      <w:r w:rsidR="00F80A11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3</w:t>
      </w:r>
      <w:r w:rsidR="00F85375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- </w:t>
      </w:r>
      <w:r w:rsidR="00F80A11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="00F85375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 Janela de Histórico de Comandos</w:t>
      </w:r>
    </w:p>
    <w:p w:rsidR="00F85375" w:rsidRDefault="00F85375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 </w:t>
      </w:r>
      <w:r w:rsidR="00AC557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Janela de Histórico d</w:t>
      </w:r>
      <w:r w:rsidR="00073C5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 Comandos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exibe uma lista dos comandos que o usuário executou na Janela </w:t>
      </w:r>
      <w:r w:rsidR="003311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do Console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Os comandos ficam na lista até serem deletados. Para executar novamente um comando, basta efetuar um clique duplo com o botão esquerdo do mouse. </w:t>
      </w:r>
      <w:r w:rsidR="00073C5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Para deletar um ou mais comandos da Janela de Histórico de Comandos, selecione o comando e efetue um clique com o botão direito do mouse. Um menu </w:t>
      </w:r>
      <w:proofErr w:type="spellStart"/>
      <w:r w:rsidR="00073C57" w:rsidRPr="00AC5575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popup</w:t>
      </w:r>
      <w:proofErr w:type="spellEnd"/>
      <w:r w:rsidR="00073C5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será exibido e permitirá a exclusão do comando, veja a figura 1.3.</w:t>
      </w:r>
    </w:p>
    <w:p w:rsidR="00073C57" w:rsidRDefault="00195771" w:rsidP="00AC5575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195771"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498859" cy="3031826"/>
            <wp:effectExtent l="19050" t="0" r="6591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507" cy="30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71" w:rsidRDefault="00195771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195771" w:rsidRDefault="00195771" w:rsidP="00195771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Figura 1.3</w:t>
      </w:r>
      <w:r w:rsidRPr="00F95E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A Janela de Histórico de Comandos, mostrando a deleção de um comando</w:t>
      </w:r>
    </w:p>
    <w:p w:rsidR="00195771" w:rsidRDefault="00195771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073C57" w:rsidRPr="00AC5575" w:rsidRDefault="00AC5575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lastRenderedPageBreak/>
        <w:t>1.</w:t>
      </w:r>
      <w:r w:rsidR="00683BBA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4 - A Janela de Edição - </w:t>
      </w:r>
      <w:proofErr w:type="spellStart"/>
      <w:r w:rsidR="003D12DE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SciNotes</w:t>
      </w:r>
      <w:proofErr w:type="spellEnd"/>
    </w:p>
    <w:p w:rsidR="00683BBA" w:rsidRDefault="00902ECB" w:rsidP="00233F24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 Janela de Edição é usada para criação de novos arquivos, programas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ou para modificação de arquivos existentes. Os seguintes passos são realizados para criação de um arquivo no </w:t>
      </w:r>
      <w:proofErr w:type="spellStart"/>
      <w:r w:rsidR="003D12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SciNotes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</w:p>
    <w:p w:rsidR="009453DF" w:rsidRDefault="00902ECB" w:rsidP="009453DF">
      <w:pPr>
        <w:pStyle w:val="PargrafodaLista"/>
        <w:numPr>
          <w:ilvl w:val="0"/>
          <w:numId w:val="8"/>
        </w:num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3D12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Clique no ícone referente ao </w:t>
      </w:r>
      <w:proofErr w:type="spellStart"/>
      <w:r w:rsidR="003D12DE" w:rsidRPr="003D12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SciNotes</w:t>
      </w:r>
      <w:proofErr w:type="spellEnd"/>
      <w:r w:rsidRPr="003D12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</w:p>
    <w:p w:rsidR="009453DF" w:rsidRPr="009453DF" w:rsidRDefault="009453DF" w:rsidP="009453DF">
      <w:pPr>
        <w:pStyle w:val="PargrafodaLista"/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902ECB" w:rsidRDefault="00902ECB" w:rsidP="00902ECB">
      <w:pPr>
        <w:pStyle w:val="PargrafodaLista"/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976634" cy="1285613"/>
            <wp:effectExtent l="19050" t="0" r="0" b="0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827" cy="128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ECB" w:rsidRDefault="007378B2" w:rsidP="00902ECB">
      <w:pPr>
        <w:pStyle w:val="PargrafodaLista"/>
        <w:numPr>
          <w:ilvl w:val="0"/>
          <w:numId w:val="8"/>
        </w:num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Digite</w:t>
      </w:r>
      <w:r w:rsidR="00902EC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programa na Janela do </w:t>
      </w:r>
      <w:proofErr w:type="spellStart"/>
      <w:r w:rsidR="003D12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SciNotes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;</w:t>
      </w:r>
    </w:p>
    <w:p w:rsidR="007378B2" w:rsidRDefault="007378B2" w:rsidP="007378B2">
      <w:pPr>
        <w:pStyle w:val="PargrafodaLista"/>
        <w:numPr>
          <w:ilvl w:val="0"/>
          <w:numId w:val="8"/>
        </w:num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Clique no ícone para salvar o arquivo; forneça um nome de arquivo com a extensão </w:t>
      </w:r>
      <w:proofErr w:type="spellStart"/>
      <w:r w:rsidRPr="003D12DE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sce</w:t>
      </w:r>
      <w:proofErr w:type="spellEnd"/>
    </w:p>
    <w:p w:rsidR="007378B2" w:rsidRDefault="007378B2" w:rsidP="007378B2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850091" cy="1856072"/>
            <wp:effectExtent l="19050" t="0" r="0" b="0"/>
            <wp:docPr id="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987" cy="18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3DF" w:rsidRDefault="009453DF" w:rsidP="007378B2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378B2" w:rsidRDefault="007378B2" w:rsidP="007378B2">
      <w:pPr>
        <w:pStyle w:val="PargrafodaLista"/>
        <w:numPr>
          <w:ilvl w:val="0"/>
          <w:numId w:val="8"/>
        </w:num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Escolha o diretório para salvar o arquivo:</w:t>
      </w:r>
    </w:p>
    <w:p w:rsidR="009453DF" w:rsidRDefault="009453DF" w:rsidP="009453DF">
      <w:pPr>
        <w:pStyle w:val="PargrafodaLista"/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9453DF" w:rsidRDefault="009453DF" w:rsidP="009453DF">
      <w:pPr>
        <w:pStyle w:val="PargrafodaLista"/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839553" cy="2354284"/>
            <wp:effectExtent l="19050" t="0" r="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958" cy="235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3DF" w:rsidRDefault="009453DF" w:rsidP="009453DF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378B2" w:rsidRDefault="007378B2" w:rsidP="009453DF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378B2" w:rsidRDefault="007378B2" w:rsidP="007378B2">
      <w:pPr>
        <w:pStyle w:val="PargrafodaLista"/>
        <w:numPr>
          <w:ilvl w:val="0"/>
          <w:numId w:val="8"/>
        </w:num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 xml:space="preserve">Clique no ícone para executar o programa e veja o resultado exibido na Janela </w:t>
      </w:r>
      <w:r w:rsidR="003311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do Console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</w:p>
    <w:p w:rsidR="007378B2" w:rsidRPr="007378B2" w:rsidRDefault="007378B2" w:rsidP="007378B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378B2" w:rsidRDefault="007378B2" w:rsidP="007378B2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409649" cy="2133687"/>
            <wp:effectExtent l="19050" t="0" r="0" b="0"/>
            <wp:docPr id="1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05" cy="213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2" w:rsidRDefault="007378B2" w:rsidP="007378B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378B2" w:rsidRDefault="00195771" w:rsidP="007378B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Resultado na Janela Console:</w:t>
      </w:r>
    </w:p>
    <w:p w:rsidR="007378B2" w:rsidRDefault="007378B2" w:rsidP="007378B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378B2" w:rsidRDefault="007378B2" w:rsidP="009453DF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689428" cy="2562169"/>
            <wp:effectExtent l="19050" t="0" r="0" b="0"/>
            <wp:docPr id="1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94" cy="256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2" w:rsidRDefault="007378B2" w:rsidP="007378B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B109C5" w:rsidRPr="00AC5575" w:rsidRDefault="00AC5575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1.</w:t>
      </w:r>
      <w:r w:rsidR="007378B2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5 </w:t>
      </w:r>
      <w:r w:rsidR="00F15432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-</w:t>
      </w:r>
      <w:r w:rsidR="007378B2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="00F15432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O Ambiente de Trabalho do </w:t>
      </w:r>
      <w:proofErr w:type="spellStart"/>
      <w:r w:rsidR="00F15432" w:rsidRPr="00AC55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Scilab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</w:p>
    <w:p w:rsidR="00C3179C" w:rsidRDefault="00F15432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Um comando </w:t>
      </w:r>
      <w:r w:rsidRPr="006C740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x = 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cria uma variável denominada por </w:t>
      </w:r>
      <w:r w:rsidRPr="006C740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x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armazena nela o valor </w:t>
      </w:r>
      <w:r w:rsidRPr="006C740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e a salva em uma parte da memória do computador conhecida como </w:t>
      </w:r>
      <w:r w:rsidR="006C740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Ambiente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de </w:t>
      </w:r>
      <w:r w:rsidR="00AC557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Trabalho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O </w:t>
      </w:r>
      <w:r w:rsidR="006C740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Ambiente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de </w:t>
      </w:r>
      <w:r w:rsidR="006C740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Trabalho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é uma coleção de todas as variáveis, 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arrays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que podem ser util</w:t>
      </w:r>
      <w:r w:rsidR="00065AF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zados em um comando particular ou em um programa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Todos os comandos, e arquivos, executados na Janela </w:t>
      </w:r>
      <w:r w:rsidR="004C0C4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do Console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compartilham um ambiente de trabalho comum, logo eles compartilham todas as variáveis. A Janela do Navegador de Variáveis exibe todas as variáveis do ambiente em um dado momento.</w:t>
      </w:r>
    </w:p>
    <w:p w:rsidR="00F15432" w:rsidRDefault="00C3179C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Uma lista de variáveis 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arrays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armazenados no ambiente de trabalho corrente pode ser gerada com o comando </w:t>
      </w:r>
      <w:proofErr w:type="spellStart"/>
      <w:r w:rsidRPr="00AC557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whos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A lista de variáveis é exibida </w:t>
      </w:r>
      <w:r w:rsidR="00273F2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na </w:t>
      </w:r>
      <w:proofErr w:type="spellStart"/>
      <w:r w:rsidR="00273F2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Janlea</w:t>
      </w:r>
      <w:proofErr w:type="spellEnd"/>
      <w:r w:rsidR="00273F2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do </w:t>
      </w:r>
      <w:r w:rsidR="00273F2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>Console, b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em como no Navegador de Variáveis. Exemplificando, seja o seguinte programa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</w:p>
    <w:p w:rsidR="00C3179C" w:rsidRPr="00C3179C" w:rsidRDefault="00C3179C" w:rsidP="00986466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raio = 2; volume = (4/3) * %</w:t>
      </w:r>
      <w:proofErr w:type="spellStart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pi</w:t>
      </w:r>
      <w:proofErr w:type="spellEnd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* </w:t>
      </w:r>
      <w:proofErr w:type="spellStart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raio^</w:t>
      </w:r>
      <w:proofErr w:type="spellEnd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3;</w:t>
      </w:r>
    </w:p>
    <w:p w:rsidR="00C3179C" w:rsidRPr="00C3179C" w:rsidRDefault="00C3179C" w:rsidP="00986466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</w:p>
    <w:p w:rsidR="00C3179C" w:rsidRPr="00C3179C" w:rsidRDefault="00C3179C" w:rsidP="00C3179C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--&gt;</w:t>
      </w:r>
      <w:proofErr w:type="spellStart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whos</w:t>
      </w:r>
      <w:proofErr w:type="spellEnd"/>
    </w:p>
    <w:p w:rsidR="00C3179C" w:rsidRPr="00C3179C" w:rsidRDefault="00C3179C" w:rsidP="00C3179C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Nome                     Tipo           Tamanho        Bytes        </w:t>
      </w:r>
    </w:p>
    <w:p w:rsidR="00C3179C" w:rsidRPr="00C3179C" w:rsidRDefault="00C3179C" w:rsidP="00C3179C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</w:p>
    <w:p w:rsidR="00C3179C" w:rsidRPr="00C3179C" w:rsidRDefault="00C3179C" w:rsidP="00C3179C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%T                       </w:t>
      </w:r>
      <w:proofErr w:type="spellStart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boolean</w:t>
      </w:r>
      <w:proofErr w:type="spellEnd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       1 por 1        24           </w:t>
      </w:r>
    </w:p>
    <w:p w:rsidR="00C3179C" w:rsidRPr="00C3179C" w:rsidRDefault="00C3179C" w:rsidP="00C3179C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%t                       </w:t>
      </w:r>
      <w:proofErr w:type="spellStart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boolean</w:t>
      </w:r>
      <w:proofErr w:type="spellEnd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       1 por 1        24           </w:t>
      </w:r>
    </w:p>
    <w:p w:rsidR="00C3179C" w:rsidRPr="00C3179C" w:rsidRDefault="00C3179C" w:rsidP="00C3179C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</w:p>
    <w:p w:rsidR="00C3179C" w:rsidRPr="00C3179C" w:rsidRDefault="00C3179C" w:rsidP="00C3179C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raio                     </w:t>
      </w:r>
      <w:proofErr w:type="spellStart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constant</w:t>
      </w:r>
      <w:proofErr w:type="spellEnd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      1 por 1        24           </w:t>
      </w:r>
    </w:p>
    <w:p w:rsidR="00C3179C" w:rsidRPr="00C3179C" w:rsidRDefault="00C3179C" w:rsidP="00C3179C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</w:p>
    <w:p w:rsidR="00C3179C" w:rsidRPr="00C3179C" w:rsidRDefault="00C3179C" w:rsidP="00C3179C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volume                   </w:t>
      </w:r>
      <w:proofErr w:type="spellStart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constant</w:t>
      </w:r>
      <w:proofErr w:type="spellEnd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      1 por 1        24           </w:t>
      </w:r>
    </w:p>
    <w:p w:rsidR="00C3179C" w:rsidRPr="00C3179C" w:rsidRDefault="00C3179C" w:rsidP="00C3179C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proofErr w:type="spellStart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whos</w:t>
      </w:r>
      <w:proofErr w:type="spellEnd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                    </w:t>
      </w:r>
      <w:proofErr w:type="spellStart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function</w:t>
      </w:r>
      <w:proofErr w:type="spellEnd"/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                     15416        </w:t>
      </w:r>
    </w:p>
    <w:p w:rsidR="00C3179C" w:rsidRPr="00C3179C" w:rsidRDefault="00C3179C" w:rsidP="00C3179C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  <w:r w:rsidRPr="00C3179C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sym w:font="Symbol" w:char="F0B7"/>
      </w:r>
    </w:p>
    <w:p w:rsidR="00F15432" w:rsidRDefault="00F15432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F15432" w:rsidRDefault="00665E95" w:rsidP="00265C34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579370" cy="907415"/>
            <wp:effectExtent l="19050" t="0" r="0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AF4" w:rsidRDefault="00065AF4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065AF4" w:rsidRDefault="00D63C03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Note que as variáveis raio e volume estão no mesmo ambiente de trabalho, podendo ser usadas por qualquer programa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D63C03" w:rsidRDefault="00D63C03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O conteúdo de qualquer variável do ambiente de trabalho pode ser determinado digitando-se o nome da variável na Janela do Console</w:t>
      </w:r>
      <w:r w:rsidR="00B236A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veja a Figura 1.4.</w:t>
      </w:r>
    </w:p>
    <w:p w:rsidR="00D63C03" w:rsidRDefault="00D63C03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D63C03" w:rsidRDefault="00E62165" w:rsidP="00AC5575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536192" cy="1997893"/>
            <wp:effectExtent l="19050" t="0" r="7108" b="0"/>
            <wp:docPr id="1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081" cy="199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A2" w:rsidRDefault="00B236A2" w:rsidP="00B236A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Figura 1.4</w:t>
      </w:r>
      <w:r w:rsidRPr="00F95E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–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Exibindo o conteúdo de uma variável</w:t>
      </w:r>
    </w:p>
    <w:p w:rsidR="00D63C03" w:rsidRDefault="00D63C03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D63C03" w:rsidRDefault="00E62165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Também podemos visualizar o conteúdo de uma variável armazenada na memória do computador, ou seja, no ambiente de trabalho, através do comando </w:t>
      </w:r>
      <w:proofErr w:type="spellStart"/>
      <w:r w:rsidRPr="00AC557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disp</w:t>
      </w:r>
      <w:proofErr w:type="spellEnd"/>
      <w:r w:rsidR="00B236A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veja a Figura 1.5.</w:t>
      </w:r>
    </w:p>
    <w:p w:rsidR="00B236A2" w:rsidRDefault="00B236A2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E62165" w:rsidRDefault="00D57062" w:rsidP="00AC5575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986568" cy="1952944"/>
            <wp:effectExtent l="19050" t="0" r="0" b="0"/>
            <wp:docPr id="1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195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A2" w:rsidRDefault="00B236A2" w:rsidP="00B236A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Figura 1.5</w:t>
      </w:r>
      <w:r w:rsidRPr="00F95E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–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Exemplo de uso do comando </w:t>
      </w:r>
      <w:proofErr w:type="spellStart"/>
      <w:r w:rsidRPr="00B236A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disp</w:t>
      </w:r>
      <w:proofErr w:type="spellEnd"/>
    </w:p>
    <w:p w:rsidR="00E62165" w:rsidRDefault="00E62165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B236A2" w:rsidRDefault="00B236A2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D57062" w:rsidRDefault="00ED33A7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Uma variável pode ser deletada, ou apagada, do ambiente de trabalho através do comando </w:t>
      </w:r>
      <w:proofErr w:type="spellStart"/>
      <w:r w:rsidRPr="00AC557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clear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</w:p>
    <w:p w:rsidR="00ED33A7" w:rsidRPr="00AC5575" w:rsidRDefault="00ED33A7" w:rsidP="00AC5575">
      <w:pPr>
        <w:tabs>
          <w:tab w:val="left" w:pos="1134"/>
        </w:tabs>
        <w:spacing w:after="0"/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</w:pPr>
      <w:proofErr w:type="spellStart"/>
      <w:r w:rsidRPr="00AC557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clear</w:t>
      </w:r>
      <w:proofErr w:type="spellEnd"/>
      <w:r w:rsidRPr="00AC557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 xml:space="preserve"> var1, var2, ...</w:t>
      </w:r>
    </w:p>
    <w:p w:rsidR="00ED33A7" w:rsidRDefault="00ED33A7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onde </w:t>
      </w:r>
      <w:r w:rsidRPr="00AC557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var1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</w:t>
      </w:r>
      <w:r w:rsidRPr="00AC557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var2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são nomes de variáveis a serem deletadas. O comando </w:t>
      </w:r>
      <w:proofErr w:type="spellStart"/>
      <w:r w:rsidRPr="00AC557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clear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sem mencionar as variáveis, limpa todas as variáveis do ambiente de trabalho</w:t>
      </w:r>
      <w:r w:rsidR="00B236A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veja as Figuras 1.6 e 1.7.</w:t>
      </w:r>
    </w:p>
    <w:p w:rsidR="00ED33A7" w:rsidRDefault="00ED33A7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5518D5" w:rsidRDefault="006773FC" w:rsidP="00AC5575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642049" cy="2436458"/>
            <wp:effectExtent l="19050" t="0" r="0" b="0"/>
            <wp:docPr id="1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168" cy="243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A2" w:rsidRDefault="00B236A2" w:rsidP="00B236A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Figura 1.6</w:t>
      </w:r>
      <w:r w:rsidRPr="00F95E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–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Exemplo de uso do comando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clear</w:t>
      </w:r>
      <w:proofErr w:type="spellEnd"/>
    </w:p>
    <w:p w:rsidR="005518D5" w:rsidRDefault="005518D5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5518D5" w:rsidRDefault="005518D5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E62165" w:rsidRDefault="00E62165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E62165" w:rsidRDefault="00E62165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E62165" w:rsidRDefault="006773FC" w:rsidP="00B236A2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3420186" cy="2281442"/>
            <wp:effectExtent l="19050" t="0" r="8814" b="0"/>
            <wp:docPr id="1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765" cy="228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A2" w:rsidRDefault="00B236A2" w:rsidP="00B236A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Figura 1.7</w:t>
      </w:r>
      <w:r w:rsidRPr="00F95E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–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Exemplo de uso do comando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clear</w:t>
      </w:r>
      <w:proofErr w:type="spellEnd"/>
    </w:p>
    <w:p w:rsidR="00594B3B" w:rsidRDefault="00594B3B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D63C03" w:rsidRPr="00B236A2" w:rsidRDefault="00B236A2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B236A2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1.</w:t>
      </w:r>
      <w:r w:rsidR="00594B3B" w:rsidRPr="00B236A2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6 - Buscando Ajuda</w:t>
      </w:r>
    </w:p>
    <w:p w:rsidR="006773FC" w:rsidRDefault="00216C7E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A f</w:t>
      </w:r>
      <w:r w:rsidR="00B236A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orma mais simples de buscar aju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da no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é através do Navegador de Ajuda</w:t>
      </w:r>
      <w:r w:rsidR="00B236A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Figura 1.8 e 1.9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</w:p>
    <w:p w:rsidR="00216C7E" w:rsidRDefault="00216C7E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6120765" cy="1173480"/>
            <wp:effectExtent l="19050" t="0" r="0" b="0"/>
            <wp:docPr id="1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A2" w:rsidRDefault="00B236A2" w:rsidP="00B236A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Figura 1.8</w:t>
      </w:r>
      <w:r w:rsidRPr="00F95E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–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Ícone do Navegador de Ajuda</w:t>
      </w:r>
    </w:p>
    <w:p w:rsidR="00216C7E" w:rsidRDefault="00216C7E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216C7E" w:rsidRDefault="00216C7E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Através do Navegador de Ajuda pode-se consultar os detalhes de funcionamento de um comando particular. Por exemplo, consultando-se o comando </w:t>
      </w:r>
      <w:proofErr w:type="spellStart"/>
      <w:r w:rsidRPr="00B236A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clc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</w:p>
    <w:p w:rsidR="00216C7E" w:rsidRDefault="007C7056" w:rsidP="00EE0FE8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788676" cy="2830011"/>
            <wp:effectExtent l="19050" t="0" r="2274" b="0"/>
            <wp:docPr id="1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364" cy="283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A2" w:rsidRDefault="00B236A2" w:rsidP="00B236A2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Figura 1.9</w:t>
      </w:r>
      <w:r w:rsidRPr="00F95E58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–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Navegador de Ajuda</w:t>
      </w:r>
    </w:p>
    <w:p w:rsidR="00A214E9" w:rsidRDefault="007C7056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ab/>
      </w:r>
      <w:r w:rsidR="00A214E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Também, pode-se digitar no Console o comando exibido abaixo, </w:t>
      </w:r>
      <w:r w:rsidR="00EE0FE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obtendo-se</w:t>
      </w:r>
      <w:r w:rsidR="00A214E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 mesma janela da </w:t>
      </w:r>
      <w:r w:rsidR="00EE0FE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Figura 1.9</w:t>
      </w:r>
      <w:r w:rsidR="00A214E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7C7056" w:rsidRDefault="007C7056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C7056" w:rsidRDefault="00A214E9" w:rsidP="00EE0FE8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320777" cy="1139531"/>
            <wp:effectExtent l="19050" t="0" r="3573" b="0"/>
            <wp:docPr id="1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779" cy="114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56" w:rsidRDefault="007C7056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A91E35" w:rsidRDefault="00A91E35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Caso o comando </w:t>
      </w:r>
      <w:r w:rsidRPr="00EE0FE8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help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seja digitado sem argumento, ou seja, sem nenhum nome de comando após a palavra help, será exibida a mesma janela </w:t>
      </w:r>
      <w:r w:rsidR="005F12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da Figura 1.9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7C7056" w:rsidRDefault="007C7056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C7056" w:rsidRPr="005F12F1" w:rsidRDefault="005F12F1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5F1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1.</w:t>
      </w:r>
      <w:r w:rsidR="002143F8" w:rsidRPr="005F1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7</w:t>
      </w:r>
      <w:r w:rsidR="00FB090C" w:rsidRPr="005F1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- Alguns Comandos Importantes</w:t>
      </w:r>
    </w:p>
    <w:p w:rsidR="00FB090C" w:rsidRDefault="00FB090C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FB090C" w:rsidRPr="005F12F1" w:rsidRDefault="005F12F1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1.</w:t>
      </w:r>
      <w:r w:rsidR="00FB090C" w:rsidRPr="005F1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7.1 - </w:t>
      </w:r>
      <w:proofErr w:type="spellStart"/>
      <w:r w:rsidR="00FB090C" w:rsidRPr="005F12F1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clc</w:t>
      </w:r>
      <w:proofErr w:type="spellEnd"/>
    </w:p>
    <w:p w:rsidR="00FB090C" w:rsidRDefault="00FB090C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O comando </w:t>
      </w:r>
      <w:proofErr w:type="spellStart"/>
      <w:r w:rsidRPr="00FB090C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clc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limpa os conteúdos, impressões, </w:t>
      </w:r>
      <w:r w:rsidR="00273F2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da Janela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do Console do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FB090C" w:rsidRDefault="00FB090C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FB090C" w:rsidRPr="005F12F1" w:rsidRDefault="005F12F1" w:rsidP="00FB090C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1.</w:t>
      </w:r>
      <w:r w:rsidR="00FB090C" w:rsidRPr="005F1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7.</w:t>
      </w:r>
      <w:r w:rsidR="003C5D5B" w:rsidRPr="005F1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="00FB090C" w:rsidRPr="005F1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- </w:t>
      </w:r>
      <w:proofErr w:type="spellStart"/>
      <w:r w:rsidR="00FB090C" w:rsidRPr="005F12F1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clear</w:t>
      </w:r>
      <w:proofErr w:type="spellEnd"/>
    </w:p>
    <w:p w:rsidR="00FB090C" w:rsidRDefault="00FB090C" w:rsidP="00FB090C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O comando </w:t>
      </w:r>
      <w:proofErr w:type="spellStart"/>
      <w:r w:rsidRPr="00FB090C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clear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limpa o Ambiente de Trabalho do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ou seja, as variáveis e seus respectivos valores.</w:t>
      </w:r>
    </w:p>
    <w:p w:rsidR="00FB090C" w:rsidRDefault="00FB090C" w:rsidP="00986466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3C5D5B" w:rsidRPr="005F12F1" w:rsidRDefault="003C5D5B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F1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1.3.7.2 - </w:t>
      </w:r>
      <w:proofErr w:type="spellStart"/>
      <w:r w:rsidRPr="005F12F1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abort</w:t>
      </w:r>
      <w:proofErr w:type="spellEnd"/>
    </w:p>
    <w:p w:rsidR="003C5D5B" w:rsidRDefault="003C5D5B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No </w:t>
      </w:r>
      <w:proofErr w:type="spellStart"/>
      <w:r w:rsidRPr="003C5D5B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prompt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do Console</w:t>
      </w:r>
      <w:r w:rsidR="005F12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digitamos os comandos a serem processados pelo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Em situações normais, o </w:t>
      </w:r>
      <w:proofErr w:type="spellStart"/>
      <w:r w:rsidRPr="003C5D5B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prompt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00458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( </w:t>
      </w:r>
      <w:r w:rsidR="0000458B" w:rsidRPr="0000458B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--&gt;</w:t>
      </w:r>
      <w:r w:rsidR="0000458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)</w:t>
      </w:r>
      <w:r w:rsidR="005F12F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é exibido da seguinte forma:</w:t>
      </w:r>
    </w:p>
    <w:p w:rsidR="003C5D5B" w:rsidRDefault="0000458B" w:rsidP="0000458B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527083" cy="1330657"/>
            <wp:effectExtent l="19050" t="0" r="6817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81" cy="133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58B" w:rsidRDefault="0000458B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3C5D5B" w:rsidRDefault="0000458B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Entretanto, pode ocorrer erros que alteram a exibição do </w:t>
      </w:r>
      <w:proofErr w:type="spellStart"/>
      <w:r w:rsidRPr="0000458B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prompt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</w:p>
    <w:p w:rsidR="0000458B" w:rsidRDefault="001E7F6B" w:rsidP="001E7F6B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363625" cy="806705"/>
            <wp:effectExtent l="19050" t="0" r="0" b="0"/>
            <wp:docPr id="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959" cy="80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5B" w:rsidRDefault="003C5D5B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1E7F6B" w:rsidRDefault="001E7F6B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ab/>
        <w:t xml:space="preserve">Nesta situação, o usuário pode digitar o comando </w:t>
      </w:r>
      <w:proofErr w:type="spellStart"/>
      <w:r w:rsidR="003C5D5B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abort</w:t>
      </w:r>
      <w:proofErr w:type="spellEnd"/>
      <w:r w:rsidR="003C5D5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para retornar ao estado inicial do </w:t>
      </w:r>
      <w:proofErr w:type="spellStart"/>
      <w:r w:rsidRPr="001E7F6B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prompt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O comando </w:t>
      </w:r>
      <w:r w:rsidRPr="001E7F6B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resume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retoma a execução da tarefa que estava sendo executada, mas não interrompe a ocorrência do erro.</w:t>
      </w:r>
    </w:p>
    <w:p w:rsidR="001E7F6B" w:rsidRDefault="001E7F6B" w:rsidP="001E7F6B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600718" cy="881049"/>
            <wp:effectExtent l="19050" t="0" r="9382" b="0"/>
            <wp:docPr id="2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824" cy="88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6B" w:rsidRDefault="001E7F6B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1E7F6B" w:rsidRPr="005F12F1" w:rsidRDefault="005F12F1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5F1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1.8</w:t>
      </w:r>
      <w:r w:rsidR="008C5563" w:rsidRPr="005F1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- Usando o </w:t>
      </w:r>
      <w:proofErr w:type="spellStart"/>
      <w:r w:rsidR="008C5563" w:rsidRPr="005F1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Scilab</w:t>
      </w:r>
      <w:proofErr w:type="spellEnd"/>
      <w:r w:rsidR="008C5563" w:rsidRPr="005F1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Como Um Bloco de Notas</w:t>
      </w:r>
    </w:p>
    <w:p w:rsidR="008C5563" w:rsidRDefault="008C5563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Em sua forma mais simples, 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pode ser usado com um bloco de notas para efetuar cálculos. Os cálculos são realizados digitando-se diretamente no </w:t>
      </w:r>
      <w:proofErr w:type="spellStart"/>
      <w:r w:rsidRPr="008C5563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prompt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as expressões matemáticas. A seguir, algumas operações matemáticas e suas respectivas representações simbólicas no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</w:p>
    <w:p w:rsidR="008C5563" w:rsidRDefault="008C5563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/>
      </w:tblPr>
      <w:tblGrid>
        <w:gridCol w:w="2518"/>
        <w:gridCol w:w="2552"/>
        <w:gridCol w:w="2552"/>
      </w:tblGrid>
      <w:tr w:rsidR="00D963C0" w:rsidRPr="00D963C0" w:rsidTr="00D963C0">
        <w:trPr>
          <w:jc w:val="center"/>
        </w:trPr>
        <w:tc>
          <w:tcPr>
            <w:tcW w:w="2518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3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Operação Matemática</w:t>
            </w:r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3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Representação no </w:t>
            </w:r>
            <w:proofErr w:type="spellStart"/>
            <w:r w:rsidRPr="00D963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Scilab</w:t>
            </w:r>
            <w:proofErr w:type="spellEnd"/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963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Exemplo</w:t>
            </w:r>
          </w:p>
        </w:tc>
      </w:tr>
      <w:tr w:rsidR="00D963C0" w:rsidTr="00D963C0">
        <w:trPr>
          <w:jc w:val="center"/>
        </w:trPr>
        <w:tc>
          <w:tcPr>
            <w:tcW w:w="2518" w:type="dxa"/>
          </w:tcPr>
          <w:p w:rsid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Adição</w:t>
            </w:r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63C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  <w:t>+</w:t>
            </w:r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63C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  <w:t>2 + 8</w:t>
            </w:r>
          </w:p>
        </w:tc>
      </w:tr>
      <w:tr w:rsidR="00D963C0" w:rsidTr="00D963C0">
        <w:trPr>
          <w:jc w:val="center"/>
        </w:trPr>
        <w:tc>
          <w:tcPr>
            <w:tcW w:w="2518" w:type="dxa"/>
          </w:tcPr>
          <w:p w:rsid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Subtração</w:t>
            </w:r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63C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  <w:t>-</w:t>
            </w:r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63C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  <w:t>3 - 9</w:t>
            </w:r>
          </w:p>
        </w:tc>
      </w:tr>
      <w:tr w:rsidR="00D963C0" w:rsidTr="00D963C0">
        <w:trPr>
          <w:jc w:val="center"/>
        </w:trPr>
        <w:tc>
          <w:tcPr>
            <w:tcW w:w="2518" w:type="dxa"/>
          </w:tcPr>
          <w:p w:rsid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Multiplicação</w:t>
            </w:r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63C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  <w:t>*</w:t>
            </w:r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63C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  <w:t>19 * 7.8</w:t>
            </w:r>
          </w:p>
        </w:tc>
      </w:tr>
      <w:tr w:rsidR="00D963C0" w:rsidTr="00D963C0">
        <w:trPr>
          <w:jc w:val="center"/>
        </w:trPr>
        <w:tc>
          <w:tcPr>
            <w:tcW w:w="2518" w:type="dxa"/>
          </w:tcPr>
          <w:p w:rsid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Divisão</w:t>
            </w:r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63C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  <w:t>/</w:t>
            </w:r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63C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  <w:t>8.88 / 0.0001</w:t>
            </w:r>
          </w:p>
        </w:tc>
      </w:tr>
      <w:tr w:rsidR="00D963C0" w:rsidTr="00D963C0">
        <w:trPr>
          <w:jc w:val="center"/>
        </w:trPr>
        <w:tc>
          <w:tcPr>
            <w:tcW w:w="2518" w:type="dxa"/>
          </w:tcPr>
          <w:p w:rsid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Potenciação</w:t>
            </w:r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63C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  <w:t>^</w:t>
            </w:r>
          </w:p>
        </w:tc>
        <w:tc>
          <w:tcPr>
            <w:tcW w:w="2552" w:type="dxa"/>
          </w:tcPr>
          <w:p w:rsidR="00D963C0" w:rsidRPr="00D963C0" w:rsidRDefault="00D963C0" w:rsidP="00D963C0">
            <w:pPr>
              <w:tabs>
                <w:tab w:val="left" w:pos="1134"/>
              </w:tabs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963C0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pt-BR"/>
              </w:rPr>
              <w:t>2^(1/3)</w:t>
            </w:r>
          </w:p>
        </w:tc>
      </w:tr>
    </w:tbl>
    <w:p w:rsidR="008C5563" w:rsidRDefault="008C5563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D15347" w:rsidRDefault="00D15347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Assim que uma expressão matemática, ou comando do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for digitado no </w:t>
      </w:r>
      <w:proofErr w:type="spellStart"/>
      <w:r w:rsidRPr="00D15347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prompt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e a seguir, for teclado </w:t>
      </w:r>
      <w:r w:rsidRPr="005F12F1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&lt;ENTER&gt;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o resultado será exibido no Console.</w:t>
      </w:r>
    </w:p>
    <w:p w:rsidR="00D15347" w:rsidRDefault="00D15347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Por exemplo, seja o cálculo a área de uma circunferência</w:t>
      </w:r>
      <w:r w:rsidR="00CF57A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dada pela fórmula:</w:t>
      </w:r>
    </w:p>
    <w:p w:rsidR="00CF57A7" w:rsidRDefault="00CF57A7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pt-BR"/>
            </w:rPr>
            <m:t xml:space="preserve">A= π </m:t>
          </m:r>
          <m:sSup>
            <m:sSup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r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2</m:t>
              </m:r>
            </m:sup>
          </m:sSup>
        </m:oMath>
      </m:oMathPara>
    </w:p>
    <w:p w:rsidR="00CF57A7" w:rsidRDefault="00CF57A7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onde </w:t>
      </w:r>
      <w:r w:rsidRPr="00CF57A7">
        <w:rPr>
          <w:rFonts w:ascii="Cambria Math" w:eastAsia="Times New Roman" w:hAnsi="Cambria Math" w:cs="Arial"/>
          <w:bCs/>
          <w:color w:val="000000"/>
          <w:sz w:val="28"/>
          <w:szCs w:val="28"/>
          <w:lang w:eastAsia="pt-BR"/>
        </w:rPr>
        <w:t>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é o raio da circunferência. Supondo que o raio seja </w:t>
      </w:r>
      <w:r w:rsidRPr="00CF57A7">
        <w:rPr>
          <w:rFonts w:ascii="Cambria Math" w:eastAsia="Times New Roman" w:hAnsi="Cambria Math" w:cs="Arial"/>
          <w:bCs/>
          <w:color w:val="000000"/>
          <w:sz w:val="28"/>
          <w:szCs w:val="28"/>
          <w:lang w:eastAsia="pt-BR"/>
        </w:rPr>
        <w:t>5 cm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temos:</w:t>
      </w:r>
    </w:p>
    <w:p w:rsidR="00CF57A7" w:rsidRDefault="00CF57A7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CF57A7" w:rsidRDefault="00744E12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3906995" cy="2402006"/>
            <wp:effectExtent l="19050" t="0" r="0" b="0"/>
            <wp:docPr id="2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766" cy="240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A7" w:rsidRDefault="00CF57A7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CF57A7" w:rsidRPr="00744E12" w:rsidRDefault="00744E12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744E1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Observações:</w:t>
      </w:r>
    </w:p>
    <w:p w:rsidR="00744E12" w:rsidRDefault="00744E12" w:rsidP="00744E12">
      <w:pPr>
        <w:pStyle w:val="PargrafodaLista"/>
        <w:numPr>
          <w:ilvl w:val="0"/>
          <w:numId w:val="9"/>
        </w:numPr>
        <w:tabs>
          <w:tab w:val="left" w:pos="1134"/>
        </w:tabs>
        <w:spacing w:after="0"/>
        <w:ind w:left="426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tudo que for escrito após </w:t>
      </w:r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//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é ignorado pelo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Esta é a forma de se escrever um comentário em um código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 O comentário tem a função de esclarecer alguma coisa importante para o programador.</w:t>
      </w:r>
    </w:p>
    <w:p w:rsidR="00744E12" w:rsidRDefault="00744E12" w:rsidP="00744E12">
      <w:pPr>
        <w:pStyle w:val="PargrafodaLista"/>
        <w:numPr>
          <w:ilvl w:val="0"/>
          <w:numId w:val="9"/>
        </w:numPr>
        <w:tabs>
          <w:tab w:val="left" w:pos="1134"/>
        </w:tabs>
        <w:spacing w:after="0"/>
        <w:ind w:left="426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na linha que temos o </w:t>
      </w:r>
      <w:r w:rsidRPr="00744E1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t-BR"/>
        </w:rPr>
        <w:t>comentário 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ocorre a definição de uma variável </w:t>
      </w:r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a qual recebe um valor, no caso </w:t>
      </w:r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A partir deste ponto, a variável </w:t>
      </w:r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passa a existir no ambiente do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representando uma área da memória do computador, a qual é acessada pelo nome da variável, </w:t>
      </w:r>
      <w:proofErr w:type="spellStart"/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Após teclado </w:t>
      </w:r>
      <w:r w:rsidRPr="005F12F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&lt;ENTER&gt;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ocorre a exibição do conteúdo armazenado em </w:t>
      </w:r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ou seja, </w:t>
      </w:r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r = 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744E12" w:rsidRDefault="00744E12" w:rsidP="00744E12">
      <w:pPr>
        <w:pStyle w:val="PargrafodaLista"/>
        <w:numPr>
          <w:ilvl w:val="0"/>
          <w:numId w:val="9"/>
        </w:numPr>
        <w:tabs>
          <w:tab w:val="left" w:pos="1134"/>
        </w:tabs>
        <w:spacing w:after="0"/>
        <w:ind w:left="426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</w:t>
      </w:r>
      <w:r w:rsidR="00716A8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linha do </w:t>
      </w:r>
      <w:r w:rsidRPr="00744E1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t-BR"/>
        </w:rPr>
        <w:t>comentário 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definimos uma variável para a área da circunferência, </w:t>
      </w:r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a qual receberá o valor resultante da expressão matemática </w:t>
      </w:r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%</w:t>
      </w:r>
      <w:proofErr w:type="spellStart"/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pi</w:t>
      </w:r>
      <w:proofErr w:type="spellEnd"/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 xml:space="preserve"> * </w:t>
      </w:r>
      <w:proofErr w:type="spellStart"/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r^</w:t>
      </w:r>
      <w:proofErr w:type="spellEnd"/>
      <w:r w:rsidRPr="00744E12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No final da linha colocou-se um ponto e vírgula, </w:t>
      </w:r>
      <w:r w:rsidRPr="008D6EF3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;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, o que impediu a exibição do resultado da atribuição do valor da expressão a variável </w:t>
      </w:r>
      <w:r w:rsidRPr="008D6EF3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0A4E75" w:rsidRDefault="000A4E75" w:rsidP="00744E12">
      <w:pPr>
        <w:pStyle w:val="PargrafodaLista"/>
        <w:numPr>
          <w:ilvl w:val="0"/>
          <w:numId w:val="9"/>
        </w:numPr>
        <w:tabs>
          <w:tab w:val="left" w:pos="1134"/>
        </w:tabs>
        <w:spacing w:after="0"/>
        <w:ind w:left="426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A4E7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%</w:t>
      </w:r>
      <w:proofErr w:type="spellStart"/>
      <w:r w:rsidRPr="000A4E75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pi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é uma valor pré-definido em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referente ao valor de </w:t>
      </w:r>
      <w:r w:rsidRPr="000A4E7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sym w:font="Symbol" w:char="F070"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716A86" w:rsidRPr="00744E12" w:rsidRDefault="00716A86" w:rsidP="00744E12">
      <w:pPr>
        <w:pStyle w:val="PargrafodaLista"/>
        <w:numPr>
          <w:ilvl w:val="0"/>
          <w:numId w:val="9"/>
        </w:numPr>
        <w:tabs>
          <w:tab w:val="left" w:pos="1134"/>
        </w:tabs>
        <w:spacing w:after="0"/>
        <w:ind w:left="426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na linha do </w:t>
      </w:r>
      <w:r w:rsidRPr="00744E1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t-BR"/>
        </w:rPr>
        <w:t xml:space="preserve">comentário 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t-BR"/>
        </w:rPr>
        <w:t>3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utilizou-se o comando </w:t>
      </w:r>
      <w:proofErr w:type="spellStart"/>
      <w:r w:rsidRPr="00716A8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disp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para exibir o conteúdo armazenado na posição de memória designada pela variável </w:t>
      </w:r>
      <w:r w:rsidRPr="00716A8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CF57A7" w:rsidRDefault="00CF57A7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6478E6" w:rsidRDefault="006478E6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Caso desejemos calcular o volume de um cilindro cuja base é uma circunferência de área igual a área armazenada em A, definimos a altura do cilindro, h = 4, e a equação para o volume:</w:t>
      </w:r>
    </w:p>
    <w:p w:rsidR="006478E6" w:rsidRDefault="006478E6" w:rsidP="005F12F1">
      <w:pPr>
        <w:tabs>
          <w:tab w:val="left" w:pos="1134"/>
        </w:tabs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>
            <wp:extent cx="4232228" cy="2445721"/>
            <wp:effectExtent l="19050" t="0" r="0" b="0"/>
            <wp:docPr id="2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852" cy="244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8E6" w:rsidRDefault="006478E6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6478E6" w:rsidRDefault="006478E6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Agora, </w:t>
      </w:r>
      <w:r w:rsidRPr="006478E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volume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representa uma variável na memória, a qual armazena o valor </w:t>
      </w:r>
      <w:r w:rsidRPr="006478E6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314.15927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(o resultado do cálculo da expressão matemática).</w:t>
      </w:r>
    </w:p>
    <w:p w:rsidR="006478E6" w:rsidRDefault="006478E6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6478E6" w:rsidRPr="005F12F1" w:rsidRDefault="00F92F13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5F1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1.</w:t>
      </w:r>
      <w:r w:rsidR="005F1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9</w:t>
      </w:r>
      <w:r w:rsidRPr="005F12F1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- Exercícios</w:t>
      </w:r>
    </w:p>
    <w:p w:rsidR="00F92F13" w:rsidRDefault="00F92F13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F92F13" w:rsidRPr="00F92F13" w:rsidRDefault="00F92F13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F92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Exercício 1</w:t>
      </w:r>
    </w:p>
    <w:p w:rsidR="00F92F13" w:rsidRDefault="00F92F13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A distância percorrida por uma bola em queda livre no ar é dada pela equação:</w:t>
      </w:r>
    </w:p>
    <w:p w:rsidR="00F92F13" w:rsidRDefault="00F92F13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pt-BR"/>
            </w:rPr>
            <m:t xml:space="preserve">x= </m:t>
          </m:r>
          <m:sSub>
            <m:sSub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x</m:t>
              </m:r>
            </m:e>
            <m:sub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0</m:t>
              </m:r>
            </m:sub>
          </m:sSub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pt-BR"/>
            </w:rPr>
            <m:t xml:space="preserve">+ </m:t>
          </m:r>
          <m:sSub>
            <m:sSub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v</m:t>
              </m:r>
            </m:e>
            <m:sub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0</m:t>
              </m:r>
            </m:sub>
          </m:sSub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pt-BR"/>
            </w:rPr>
            <m:t xml:space="preserve"> t+ </m:t>
          </m:r>
          <m:f>
            <m:f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2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pt-BR"/>
            </w:rPr>
            <m:t xml:space="preserve"> a </m:t>
          </m:r>
          <m:sSup>
            <m:sSup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t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2</m:t>
              </m:r>
            </m:sup>
          </m:sSup>
        </m:oMath>
      </m:oMathPara>
    </w:p>
    <w:p w:rsidR="00F92F13" w:rsidRPr="00F92F13" w:rsidRDefault="00F92F13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Utilize 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para calcular a posição da bola no tempo </w:t>
      </w:r>
      <w:r w:rsidRPr="00F92F13">
        <w:rPr>
          <w:rFonts w:ascii="Cambria Math" w:eastAsia="Times New Roman" w:hAnsi="Cambria Math" w:cs="Arial"/>
          <w:bCs/>
          <w:color w:val="000000"/>
          <w:sz w:val="24"/>
          <w:szCs w:val="24"/>
          <w:lang w:eastAsia="pt-BR"/>
        </w:rPr>
        <w:t>t = 5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se </w:t>
      </w:r>
      <w:r w:rsidRPr="00F92F13">
        <w:rPr>
          <w:rFonts w:ascii="Cambria Math" w:eastAsia="Times New Roman" w:hAnsi="Cambria Math" w:cs="Arial"/>
          <w:bCs/>
          <w:color w:val="000000"/>
          <w:sz w:val="24"/>
          <w:szCs w:val="24"/>
          <w:lang w:eastAsia="pt-BR"/>
        </w:rPr>
        <w:t>x</w:t>
      </w:r>
      <w:r w:rsidRPr="00F92F13">
        <w:rPr>
          <w:rFonts w:ascii="Cambria Math" w:eastAsia="Times New Roman" w:hAnsi="Cambria Math" w:cs="Arial"/>
          <w:bCs/>
          <w:color w:val="000000"/>
          <w:sz w:val="24"/>
          <w:szCs w:val="24"/>
          <w:vertAlign w:val="subscript"/>
          <w:lang w:eastAsia="pt-BR"/>
        </w:rPr>
        <w:t>0</w:t>
      </w:r>
      <w:r w:rsidRPr="00F92F13">
        <w:rPr>
          <w:rFonts w:ascii="Cambria Math" w:eastAsia="Times New Roman" w:hAnsi="Cambria Math" w:cs="Arial"/>
          <w:bCs/>
          <w:color w:val="000000"/>
          <w:sz w:val="24"/>
          <w:szCs w:val="24"/>
          <w:lang w:eastAsia="pt-BR"/>
        </w:rPr>
        <w:t xml:space="preserve"> = 10 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</w:t>
      </w:r>
      <w:r w:rsidRPr="00F92F13">
        <w:rPr>
          <w:rFonts w:ascii="Cambria Math" w:eastAsia="Times New Roman" w:hAnsi="Cambria Math" w:cs="Arial"/>
          <w:bCs/>
          <w:color w:val="000000"/>
          <w:sz w:val="24"/>
          <w:szCs w:val="24"/>
          <w:lang w:eastAsia="pt-BR"/>
        </w:rPr>
        <w:t>v</w:t>
      </w:r>
      <w:r w:rsidRPr="00F92F13">
        <w:rPr>
          <w:rFonts w:ascii="Cambria Math" w:eastAsia="Times New Roman" w:hAnsi="Cambria Math" w:cs="Arial"/>
          <w:bCs/>
          <w:color w:val="000000"/>
          <w:sz w:val="24"/>
          <w:szCs w:val="24"/>
          <w:vertAlign w:val="subscript"/>
          <w:lang w:eastAsia="pt-BR"/>
        </w:rPr>
        <w:t>0</w:t>
      </w:r>
      <w:r w:rsidRPr="00F92F13">
        <w:rPr>
          <w:rFonts w:ascii="Cambria Math" w:eastAsia="Times New Roman" w:hAnsi="Cambria Math" w:cs="Arial"/>
          <w:bCs/>
          <w:color w:val="000000"/>
          <w:sz w:val="24"/>
          <w:szCs w:val="24"/>
          <w:lang w:eastAsia="pt-BR"/>
        </w:rPr>
        <w:t xml:space="preserve"> = 15 m/s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</w:t>
      </w:r>
      <w:r w:rsidRPr="00F92F13">
        <w:rPr>
          <w:rFonts w:ascii="Cambria Math" w:eastAsia="Times New Roman" w:hAnsi="Cambria Math" w:cs="Arial"/>
          <w:bCs/>
          <w:color w:val="000000"/>
          <w:sz w:val="24"/>
          <w:szCs w:val="24"/>
          <w:lang w:eastAsia="pt-BR"/>
        </w:rPr>
        <w:t>a = -9,81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m/s</w:t>
      </w:r>
      <w:r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t-BR"/>
        </w:rPr>
        <w:t>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.</w:t>
      </w:r>
    </w:p>
    <w:p w:rsidR="00F92F13" w:rsidRDefault="00F92F13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F92F13" w:rsidRPr="00F92F13" w:rsidRDefault="00F92F13" w:rsidP="00F92F13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F92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Exercício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2</w:t>
      </w:r>
    </w:p>
    <w:p w:rsidR="00F92F13" w:rsidRDefault="00F92F13" w:rsidP="00F92F13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Suponha que </w:t>
      </w:r>
      <w:r w:rsidRPr="00F92F13">
        <w:rPr>
          <w:rFonts w:ascii="Cambria Math" w:eastAsia="Times New Roman" w:hAnsi="Cambria Math" w:cs="Arial"/>
          <w:bCs/>
          <w:color w:val="000000"/>
          <w:sz w:val="24"/>
          <w:szCs w:val="24"/>
          <w:lang w:eastAsia="pt-BR"/>
        </w:rPr>
        <w:t>x = 3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</w:t>
      </w:r>
      <w:r w:rsidRPr="00F92F13">
        <w:rPr>
          <w:rFonts w:ascii="Cambria Math" w:eastAsia="Times New Roman" w:hAnsi="Cambria Math" w:cs="Arial"/>
          <w:bCs/>
          <w:color w:val="000000"/>
          <w:sz w:val="24"/>
          <w:szCs w:val="24"/>
          <w:lang w:eastAsia="pt-BR"/>
        </w:rPr>
        <w:t>y = 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Utilize o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para avaliar a</w:t>
      </w:r>
      <w:r w:rsidR="00651F4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seguinte</w:t>
      </w:r>
      <w:r w:rsidR="00651F4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express</w:t>
      </w:r>
      <w:r w:rsidR="00651F4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ões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matemática:</w:t>
      </w:r>
    </w:p>
    <w:p w:rsidR="00F92F13" w:rsidRDefault="00083245" w:rsidP="00F92F13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bCs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pt-BR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pt-B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bCs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pt-BR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pt-BR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bCs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pt-BR"/>
                    </w:rPr>
                    <m:t>(x-y)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pt-BR"/>
                    </w:rPr>
                    <m:t>2</m:t>
                  </m:r>
                </m:sup>
              </m:sSup>
            </m:den>
          </m:f>
        </m:oMath>
      </m:oMathPara>
    </w:p>
    <w:p w:rsidR="006478E6" w:rsidRDefault="006478E6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651F43" w:rsidRDefault="00083245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bCs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pt-BR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pt-B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- y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pt-BR"/>
            </w:rPr>
            <m:t xml:space="preserve">- </m:t>
          </m:r>
          <m:sSup>
            <m:sSup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e</m:t>
              </m:r>
            </m:e>
            <m: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-4x</m:t>
              </m:r>
            </m:sup>
          </m:sSup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pt-BR"/>
            </w:rPr>
            <m:t>+</m:t>
          </m:r>
          <m:rad>
            <m:rad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radPr>
            <m:deg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3</m:t>
              </m:r>
            </m:deg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35/y</m:t>
              </m:r>
            </m:e>
          </m:rad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pt-BR"/>
            </w:rPr>
            <m:t xml:space="preserve">* </m:t>
          </m:r>
          <m:rad>
            <m:radPr>
              <m:degHide m:val="on"/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radPr>
            <m:deg/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x*y</m:t>
              </m:r>
            </m:e>
          </m:rad>
        </m:oMath>
      </m:oMathPara>
    </w:p>
    <w:p w:rsidR="002E4471" w:rsidRDefault="002E4471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2E4471" w:rsidRDefault="00083245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m:oMathPara>
        <m:oMath>
          <m:func>
            <m:func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Arial"/>
                      <w:bCs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pt-BR"/>
                    </w:rPr>
                    <m:t>2x</m:t>
                  </m:r>
                </m:e>
              </m:d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*5y</m:t>
              </m:r>
            </m:e>
          </m:func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pt-BR"/>
            </w:rPr>
            <m:t xml:space="preserve">+ </m:t>
          </m:r>
          <m:sSup>
            <m:sSup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(</m:t>
              </m:r>
              <m:func>
                <m:funcPr>
                  <m:ctrlPr>
                    <w:rPr>
                      <w:rFonts w:ascii="Cambria Math" w:eastAsia="Times New Roman" w:hAnsi="Cambria Math" w:cs="Arial"/>
                      <w:bCs/>
                      <w:i/>
                      <w:color w:val="000000"/>
                      <w:sz w:val="24"/>
                      <w:szCs w:val="24"/>
                      <w:lang w:eastAsia="pt-B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lang w:eastAsia="pt-BR"/>
                    </w:rPr>
                    <m:t>3.8765+x)</m:t>
                  </m:r>
                </m:e>
              </m:func>
            </m:e>
            <m:sup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0.5</m:t>
              </m:r>
            </m:sup>
          </m:sSup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pt-BR"/>
            </w:rPr>
            <m:t xml:space="preserve">- </m:t>
          </m:r>
          <m:f>
            <m:fPr>
              <m:ctrlPr>
                <w:rPr>
                  <w:rFonts w:ascii="Cambria Math" w:eastAsia="Times New Roman" w:hAnsi="Cambria Math" w:cs="Arial"/>
                  <w:bCs/>
                  <w:i/>
                  <w:color w:val="000000"/>
                  <w:sz w:val="24"/>
                  <w:szCs w:val="24"/>
                  <w:lang w:eastAsia="pt-B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ln⁡</m:t>
              </m:r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(x+y)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log⁡</m:t>
              </m:r>
              <m: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pt-BR"/>
                </w:rPr>
                <m:t>(x-y)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pt-BR"/>
            </w:rPr>
            <m:t xml:space="preserve"> </m:t>
          </m:r>
        </m:oMath>
      </m:oMathPara>
    </w:p>
    <w:p w:rsidR="00CF57A7" w:rsidRDefault="00CF57A7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CF57A7" w:rsidRDefault="00CF57A7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BC5D20" w:rsidRDefault="00BC5D20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BC5D20" w:rsidRDefault="00BC5D20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BC5D20" w:rsidRDefault="00BC5D20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BC5D20" w:rsidRPr="00BC5D20" w:rsidRDefault="00BC5D20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BC5D2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lastRenderedPageBreak/>
        <w:t xml:space="preserve">1.10 - Mais Comandos do </w:t>
      </w:r>
      <w:proofErr w:type="spellStart"/>
      <w:r w:rsidRPr="00BC5D2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Scilab</w:t>
      </w:r>
      <w:proofErr w:type="spellEnd"/>
    </w:p>
    <w:p w:rsidR="00BC5D20" w:rsidRDefault="00BC5D20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BC5D20" w:rsidRPr="00BC5D20" w:rsidRDefault="00BC5D20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C5D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1.10</w:t>
      </w:r>
      <w:r w:rsidR="000D51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.1</w:t>
      </w:r>
      <w:r w:rsidRPr="00BC5D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- Formatação </w:t>
      </w:r>
      <w:r w:rsidR="000D517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Para Exibição de </w:t>
      </w:r>
      <w:r w:rsidRPr="00BC5D2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Números</w:t>
      </w:r>
    </w:p>
    <w:p w:rsidR="00BC5D20" w:rsidRPr="00BC5D20" w:rsidRDefault="00BC5D20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No </w:t>
      </w:r>
      <w:proofErr w:type="spellStart"/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Scilab</w:t>
      </w:r>
      <w:proofErr w:type="spellEnd"/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tem-se dois tipos de formatação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para os números</w:t>
      </w:r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números: Formato Variável e Formato Científico.</w:t>
      </w:r>
    </w:p>
    <w:p w:rsidR="00BC5D20" w:rsidRPr="00BC5D20" w:rsidRDefault="00BC5D20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BC5D20" w:rsidRPr="00BC5D20" w:rsidRDefault="00BC5D20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BC5D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Formato Variável</w:t>
      </w:r>
    </w:p>
    <w:p w:rsidR="00BC5D20" w:rsidRDefault="00BC5D20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É a formatação padrão, com tamanho máximo de 10 posições para o número exibido, reservando uma posição para o ponto decimal e outra para o sinal.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Por exemplo:</w:t>
      </w:r>
    </w:p>
    <w:p w:rsidR="00BC5D20" w:rsidRPr="00BC5D20" w:rsidRDefault="00BC5D20" w:rsidP="00BC5D20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BC5D2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--&gt;x = 1.3456789012345</w:t>
      </w:r>
    </w:p>
    <w:p w:rsidR="00BC5D20" w:rsidRPr="00BC5D20" w:rsidRDefault="00BC5D20" w:rsidP="00BC5D20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BC5D2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x  =</w:t>
      </w:r>
    </w:p>
    <w:p w:rsidR="00BC5D20" w:rsidRPr="00BC5D20" w:rsidRDefault="00BC5D20" w:rsidP="00BC5D20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BC5D20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    1.3456789  </w:t>
      </w:r>
    </w:p>
    <w:p w:rsidR="00BC5D20" w:rsidRDefault="00BC5D20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numero impresso tem 10 posições, sendo uma para o sinal:</w:t>
      </w:r>
    </w:p>
    <w:tbl>
      <w:tblPr>
        <w:tblStyle w:val="Tabelacomgrade"/>
        <w:tblW w:w="0" w:type="auto"/>
        <w:jc w:val="center"/>
        <w:tblLook w:val="06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C5D20" w:rsidTr="00BC5D20">
        <w:trPr>
          <w:jc w:val="center"/>
        </w:trPr>
        <w:tc>
          <w:tcPr>
            <w:tcW w:w="567" w:type="dxa"/>
          </w:tcPr>
          <w:p w:rsidR="00BC5D20" w:rsidRDefault="00BC5D20" w:rsidP="00BC5D2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+</w:t>
            </w:r>
          </w:p>
        </w:tc>
        <w:tc>
          <w:tcPr>
            <w:tcW w:w="567" w:type="dxa"/>
          </w:tcPr>
          <w:p w:rsidR="00BC5D20" w:rsidRDefault="00BC5D20" w:rsidP="00BC5D2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7" w:type="dxa"/>
          </w:tcPr>
          <w:p w:rsidR="00BC5D20" w:rsidRDefault="00BC5D20" w:rsidP="00BC5D2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67" w:type="dxa"/>
          </w:tcPr>
          <w:p w:rsidR="00BC5D20" w:rsidRDefault="00BC5D20" w:rsidP="00BC5D2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7" w:type="dxa"/>
          </w:tcPr>
          <w:p w:rsidR="00BC5D20" w:rsidRDefault="00BC5D20" w:rsidP="00BC5D2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7" w:type="dxa"/>
          </w:tcPr>
          <w:p w:rsidR="00BC5D20" w:rsidRDefault="00BC5D20" w:rsidP="00BC5D2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7" w:type="dxa"/>
          </w:tcPr>
          <w:p w:rsidR="00BC5D20" w:rsidRDefault="00BC5D20" w:rsidP="00BC5D2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67" w:type="dxa"/>
          </w:tcPr>
          <w:p w:rsidR="00BC5D20" w:rsidRDefault="00BC5D20" w:rsidP="00BC5D2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67" w:type="dxa"/>
          </w:tcPr>
          <w:p w:rsidR="00BC5D20" w:rsidRDefault="00BC5D20" w:rsidP="00BC5D2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67" w:type="dxa"/>
          </w:tcPr>
          <w:p w:rsidR="00BC5D20" w:rsidRDefault="00BC5D20" w:rsidP="00BC5D20">
            <w:pPr>
              <w:tabs>
                <w:tab w:val="left" w:pos="1134"/>
              </w:tabs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</w:tbl>
    <w:p w:rsidR="00BC5D20" w:rsidRDefault="00BC5D20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BC5D20" w:rsidRPr="00BC5D20" w:rsidRDefault="0014016F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Além disso</w:t>
      </w:r>
      <w:r w:rsidR="00BC5D20"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é possível definir a saída de um processamento nu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mérico em função de seu tamanho, através do comando </w:t>
      </w:r>
      <w:proofErr w:type="spellStart"/>
      <w:r w:rsidRPr="0014016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format</w:t>
      </w:r>
      <w:proofErr w:type="spellEnd"/>
      <w:r w:rsidR="00BC5D20"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</w:t>
      </w:r>
    </w:p>
    <w:p w:rsidR="00BC5D20" w:rsidRPr="0014016F" w:rsidRDefault="00BC5D20" w:rsidP="0014016F">
      <w:pPr>
        <w:tabs>
          <w:tab w:val="left" w:pos="1134"/>
        </w:tabs>
        <w:spacing w:after="0"/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</w:pPr>
      <w:proofErr w:type="spellStart"/>
      <w:r w:rsidRPr="0014016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format</w:t>
      </w:r>
      <w:proofErr w:type="spellEnd"/>
      <w:r w:rsidRPr="0014016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(n)</w:t>
      </w:r>
    </w:p>
    <w:p w:rsidR="00BC5D20" w:rsidRDefault="00BC5D20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onde </w:t>
      </w:r>
      <w:r w:rsidRPr="0014016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n</w:t>
      </w:r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é o tamanho total, incluindo o ponto decimal e o sinal.</w:t>
      </w:r>
      <w:r w:rsidR="0014016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Por exemplo:</w:t>
      </w: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--&gt;</w:t>
      </w:r>
      <w:proofErr w:type="spellStart"/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format</w:t>
      </w:r>
      <w:proofErr w:type="spellEnd"/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(15)</w:t>
      </w: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--&gt;x</w:t>
      </w: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x  =</w:t>
      </w: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    1.345678901235  </w:t>
      </w: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14016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:rsidR="00BC5D20" w:rsidRPr="00BC5D20" w:rsidRDefault="00BC5D20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redefine o formato para o tamanho 15 (</w:t>
      </w:r>
      <w:r w:rsidR="0014016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com </w:t>
      </w:r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doze decimais)</w:t>
      </w:r>
    </w:p>
    <w:p w:rsidR="00BC5D20" w:rsidRPr="00BC5D20" w:rsidRDefault="00BC5D20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:rsidR="00BC5D20" w:rsidRPr="0014016F" w:rsidRDefault="0014016F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14016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Formato Científico</w:t>
      </w:r>
    </w:p>
    <w:p w:rsidR="00BC5D20" w:rsidRPr="00BC5D20" w:rsidRDefault="0014016F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O comando</w:t>
      </w:r>
    </w:p>
    <w:p w:rsidR="0014016F" w:rsidRPr="0014016F" w:rsidRDefault="0014016F" w:rsidP="0014016F">
      <w:pPr>
        <w:tabs>
          <w:tab w:val="left" w:pos="1134"/>
        </w:tabs>
        <w:spacing w:after="0"/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</w:pPr>
      <w:proofErr w:type="spellStart"/>
      <w:r w:rsidRPr="0014016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format</w:t>
      </w:r>
      <w:proofErr w:type="spellEnd"/>
      <w:r w:rsidRPr="0014016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('e')</w:t>
      </w:r>
    </w:p>
    <w:p w:rsidR="00BC5D20" w:rsidRDefault="00BC5D20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redefine o formato para </w:t>
      </w:r>
      <w:r w:rsidRPr="0014016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pt-BR"/>
        </w:rPr>
        <w:t>'e'</w:t>
      </w:r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com a saíd</w:t>
      </w:r>
      <w:r w:rsidR="0014016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exibida no formato científico. O valor exibido é truncado na </w:t>
      </w:r>
      <w:r w:rsidRPr="00BC5D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oitava casa decimal, onde D+00 significa “10 elevado a 0” que é igual a 1.</w:t>
      </w:r>
      <w:r w:rsidR="0014016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Por exemplo:</w:t>
      </w:r>
    </w:p>
    <w:p w:rsidR="0014016F" w:rsidRDefault="0014016F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--&gt;</w:t>
      </w:r>
      <w:proofErr w:type="spellStart"/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format</w:t>
      </w:r>
      <w:proofErr w:type="spellEnd"/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('e')</w:t>
      </w: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--&gt;x</w:t>
      </w: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x  =</w:t>
      </w: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    1.34567890D+00</w:t>
      </w:r>
    </w:p>
    <w:p w:rsidR="0014016F" w:rsidRPr="00BC5D20" w:rsidRDefault="0014016F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14016F" w:rsidRDefault="0014016F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14016F" w:rsidRDefault="0014016F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14016F" w:rsidRDefault="0014016F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14016F" w:rsidRDefault="0014016F" w:rsidP="00BC5D2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ab/>
        <w:t>Agora, vamos redefinir a saída padrão com 10 posições:</w:t>
      </w: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--&gt;</w:t>
      </w:r>
      <w:proofErr w:type="spellStart"/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format</w:t>
      </w:r>
      <w:proofErr w:type="spellEnd"/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>('v', 10)</w:t>
      </w: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--&gt;x</w:t>
      </w:r>
    </w:p>
    <w:p w:rsidR="0014016F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x  =</w:t>
      </w:r>
    </w:p>
    <w:p w:rsidR="00BC5D20" w:rsidRPr="0014016F" w:rsidRDefault="0014016F" w:rsidP="0014016F">
      <w:pPr>
        <w:tabs>
          <w:tab w:val="left" w:pos="1134"/>
        </w:tabs>
        <w:spacing w:after="0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</w:pPr>
      <w:r w:rsidRPr="0014016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pt-BR"/>
        </w:rPr>
        <w:t xml:space="preserve">     1.3456789</w:t>
      </w:r>
    </w:p>
    <w:p w:rsidR="00CF57A7" w:rsidRDefault="00CF57A7" w:rsidP="003C5D5B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sectPr w:rsidR="00CF57A7" w:rsidSect="00986466">
      <w:headerReference w:type="default" r:id="rId29"/>
      <w:footerReference w:type="default" r:id="rId30"/>
      <w:pgSz w:w="11906" w:h="16838" w:code="9"/>
      <w:pgMar w:top="170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32" w:rsidRDefault="00E60E32" w:rsidP="00CA42AD">
      <w:pPr>
        <w:spacing w:after="0" w:line="240" w:lineRule="auto"/>
      </w:pPr>
      <w:r>
        <w:separator/>
      </w:r>
    </w:p>
  </w:endnote>
  <w:endnote w:type="continuationSeparator" w:id="0">
    <w:p w:rsidR="00E60E32" w:rsidRDefault="00E60E32" w:rsidP="00C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50438"/>
      <w:docPartObj>
        <w:docPartGallery w:val="Page Numbers (Bottom of Page)"/>
        <w:docPartUnique/>
      </w:docPartObj>
    </w:sdtPr>
    <w:sdtContent>
      <w:p w:rsidR="00586C1E" w:rsidRDefault="00083245">
        <w:pPr>
          <w:pStyle w:val="Rodap"/>
          <w:jc w:val="center"/>
        </w:pPr>
        <w:fldSimple w:instr=" PAGE   \* MERGEFORMAT ">
          <w:r w:rsidR="00273F25">
            <w:rPr>
              <w:noProof/>
            </w:rPr>
            <w:t>14</w:t>
          </w:r>
        </w:fldSimple>
      </w:p>
    </w:sdtContent>
  </w:sdt>
  <w:p w:rsidR="00586C1E" w:rsidRDefault="00586C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32" w:rsidRDefault="00E60E32" w:rsidP="00CA42AD">
      <w:pPr>
        <w:spacing w:after="0" w:line="240" w:lineRule="auto"/>
      </w:pPr>
      <w:r>
        <w:separator/>
      </w:r>
    </w:p>
  </w:footnote>
  <w:footnote w:type="continuationSeparator" w:id="0">
    <w:p w:rsidR="00E60E32" w:rsidRDefault="00E60E32" w:rsidP="00CA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6"/>
      <w:gridCol w:w="6095"/>
      <w:gridCol w:w="1666"/>
    </w:tblGrid>
    <w:tr w:rsidR="00586C1E" w:rsidRPr="003670FA" w:rsidTr="00986466">
      <w:trPr>
        <w:trHeight w:val="1408"/>
      </w:trPr>
      <w:tc>
        <w:tcPr>
          <w:tcW w:w="1526" w:type="dxa"/>
          <w:vAlign w:val="center"/>
        </w:tcPr>
        <w:p w:rsidR="00586C1E" w:rsidRPr="003670FA" w:rsidRDefault="00586C1E" w:rsidP="00BE35EF">
          <w:pPr>
            <w:tabs>
              <w:tab w:val="left" w:pos="1134"/>
            </w:tabs>
            <w:spacing w:after="12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-7620</wp:posOffset>
                </wp:positionV>
                <wp:extent cx="357505" cy="819150"/>
                <wp:effectExtent l="19050" t="0" r="4445" b="0"/>
                <wp:wrapNone/>
                <wp:docPr id="1" name="Imagem 27" descr="LogoUF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LogoUF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:rsidR="00586C1E" w:rsidRDefault="00586C1E" w:rsidP="00BE35EF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E36CE">
            <w:rPr>
              <w:rFonts w:ascii="Arial" w:hAnsi="Arial" w:cs="Arial"/>
              <w:b/>
              <w:sz w:val="20"/>
              <w:szCs w:val="20"/>
            </w:rPr>
            <w:t>Universidade Federal de Ouro Preto – UFOP</w:t>
          </w:r>
        </w:p>
        <w:p w:rsidR="00586C1E" w:rsidRDefault="00586C1E" w:rsidP="00BE35EF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E36CE">
            <w:rPr>
              <w:rFonts w:ascii="Arial" w:hAnsi="Arial" w:cs="Arial"/>
              <w:b/>
              <w:sz w:val="20"/>
              <w:szCs w:val="20"/>
            </w:rPr>
            <w:t>Instituto de Ciências Exatas e Biológicas – ICEB</w:t>
          </w:r>
        </w:p>
        <w:p w:rsidR="00586C1E" w:rsidRDefault="00586C1E" w:rsidP="00F032F0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E36CE">
            <w:rPr>
              <w:rFonts w:ascii="Arial" w:hAnsi="Arial" w:cs="Arial"/>
              <w:b/>
              <w:sz w:val="20"/>
              <w:szCs w:val="20"/>
            </w:rPr>
            <w:t>Departamento de Computação – DECOM</w:t>
          </w:r>
        </w:p>
        <w:p w:rsidR="00586C1E" w:rsidRDefault="00586C1E" w:rsidP="00F032F0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Resumo: Prof. Marcelo Luiz Silva</w:t>
          </w:r>
        </w:p>
        <w:p w:rsidR="00586C1E" w:rsidRPr="00F032F0" w:rsidRDefault="00586C1E" w:rsidP="00F032F0">
          <w:pPr>
            <w:tabs>
              <w:tab w:val="left" w:pos="1134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2013-2</w:t>
          </w:r>
        </w:p>
      </w:tc>
      <w:tc>
        <w:tcPr>
          <w:tcW w:w="1666" w:type="dxa"/>
          <w:vAlign w:val="center"/>
        </w:tcPr>
        <w:p w:rsidR="00586C1E" w:rsidRPr="003670FA" w:rsidRDefault="00586C1E" w:rsidP="00BE35EF">
          <w:pPr>
            <w:tabs>
              <w:tab w:val="left" w:pos="1134"/>
            </w:tabs>
            <w:spacing w:after="120" w:line="240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-8890</wp:posOffset>
                </wp:positionV>
                <wp:extent cx="1031875" cy="758825"/>
                <wp:effectExtent l="19050" t="0" r="0" b="0"/>
                <wp:wrapNone/>
                <wp:docPr id="2" name="Imagem 26" descr="LogoDe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De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86C1E" w:rsidRDefault="00586C1E" w:rsidP="00F032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auto"/>
      </w:rPr>
    </w:lvl>
  </w:abstractNum>
  <w:abstractNum w:abstractNumId="2">
    <w:nsid w:val="03CD7592"/>
    <w:multiLevelType w:val="hybridMultilevel"/>
    <w:tmpl w:val="800E37A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0E5369"/>
    <w:multiLevelType w:val="hybridMultilevel"/>
    <w:tmpl w:val="63BED7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746601"/>
    <w:multiLevelType w:val="hybridMultilevel"/>
    <w:tmpl w:val="DCB22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5669"/>
    <w:multiLevelType w:val="hybridMultilevel"/>
    <w:tmpl w:val="A154C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7457F"/>
    <w:multiLevelType w:val="hybridMultilevel"/>
    <w:tmpl w:val="C3F8B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412D6"/>
    <w:multiLevelType w:val="hybridMultilevel"/>
    <w:tmpl w:val="762CE31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B33BD"/>
    <w:multiLevelType w:val="hybridMultilevel"/>
    <w:tmpl w:val="D9368144"/>
    <w:lvl w:ilvl="0" w:tplc="81EE288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D3BAD"/>
    <w:multiLevelType w:val="hybridMultilevel"/>
    <w:tmpl w:val="D10E965C"/>
    <w:lvl w:ilvl="0" w:tplc="F05233A4">
      <w:start w:val="1"/>
      <w:numFmt w:val="decimal"/>
      <w:pStyle w:val="Enunciado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F6173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AD58999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E6A6BFF"/>
    <w:multiLevelType w:val="hybridMultilevel"/>
    <w:tmpl w:val="C4268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76659"/>
    <w:rsid w:val="000035EC"/>
    <w:rsid w:val="0000458B"/>
    <w:rsid w:val="000050C2"/>
    <w:rsid w:val="00010E23"/>
    <w:rsid w:val="00011886"/>
    <w:rsid w:val="00013CFB"/>
    <w:rsid w:val="000173A9"/>
    <w:rsid w:val="00025F6A"/>
    <w:rsid w:val="000276F5"/>
    <w:rsid w:val="00037760"/>
    <w:rsid w:val="00040289"/>
    <w:rsid w:val="0004197E"/>
    <w:rsid w:val="00046D81"/>
    <w:rsid w:val="00050431"/>
    <w:rsid w:val="000541FD"/>
    <w:rsid w:val="00055DC4"/>
    <w:rsid w:val="00057007"/>
    <w:rsid w:val="00063362"/>
    <w:rsid w:val="00065AF4"/>
    <w:rsid w:val="00065EA6"/>
    <w:rsid w:val="000672B8"/>
    <w:rsid w:val="00073C57"/>
    <w:rsid w:val="0007752D"/>
    <w:rsid w:val="00080BF0"/>
    <w:rsid w:val="00083245"/>
    <w:rsid w:val="00087FB4"/>
    <w:rsid w:val="000A0451"/>
    <w:rsid w:val="000A20E7"/>
    <w:rsid w:val="000A2845"/>
    <w:rsid w:val="000A4E75"/>
    <w:rsid w:val="000B0B3E"/>
    <w:rsid w:val="000B446F"/>
    <w:rsid w:val="000B64C4"/>
    <w:rsid w:val="000C0961"/>
    <w:rsid w:val="000C65FC"/>
    <w:rsid w:val="000C6683"/>
    <w:rsid w:val="000D071F"/>
    <w:rsid w:val="000D5174"/>
    <w:rsid w:val="000D5F9B"/>
    <w:rsid w:val="000E1472"/>
    <w:rsid w:val="000E553C"/>
    <w:rsid w:val="000E61BC"/>
    <w:rsid w:val="000E628E"/>
    <w:rsid w:val="000E7E17"/>
    <w:rsid w:val="000F1578"/>
    <w:rsid w:val="000F1B01"/>
    <w:rsid w:val="000F2F04"/>
    <w:rsid w:val="00104964"/>
    <w:rsid w:val="00110D4F"/>
    <w:rsid w:val="001115D6"/>
    <w:rsid w:val="00117FCF"/>
    <w:rsid w:val="00120D0D"/>
    <w:rsid w:val="0012576D"/>
    <w:rsid w:val="001265E4"/>
    <w:rsid w:val="00131CE6"/>
    <w:rsid w:val="00133B30"/>
    <w:rsid w:val="00134494"/>
    <w:rsid w:val="001348C9"/>
    <w:rsid w:val="0014016F"/>
    <w:rsid w:val="001407B0"/>
    <w:rsid w:val="00142079"/>
    <w:rsid w:val="0014536A"/>
    <w:rsid w:val="00151ED6"/>
    <w:rsid w:val="001528DF"/>
    <w:rsid w:val="00156A7B"/>
    <w:rsid w:val="00156D9F"/>
    <w:rsid w:val="00166042"/>
    <w:rsid w:val="001677D6"/>
    <w:rsid w:val="00170D47"/>
    <w:rsid w:val="00183257"/>
    <w:rsid w:val="00186E75"/>
    <w:rsid w:val="001914E2"/>
    <w:rsid w:val="00195771"/>
    <w:rsid w:val="00195CEE"/>
    <w:rsid w:val="001A2E48"/>
    <w:rsid w:val="001A4781"/>
    <w:rsid w:val="001A6EE4"/>
    <w:rsid w:val="001B05DB"/>
    <w:rsid w:val="001B090C"/>
    <w:rsid w:val="001B4269"/>
    <w:rsid w:val="001B477B"/>
    <w:rsid w:val="001B5146"/>
    <w:rsid w:val="001C33A2"/>
    <w:rsid w:val="001D078F"/>
    <w:rsid w:val="001D4A4F"/>
    <w:rsid w:val="001D4B4F"/>
    <w:rsid w:val="001D4D59"/>
    <w:rsid w:val="001D79E0"/>
    <w:rsid w:val="001E229B"/>
    <w:rsid w:val="001E7F6B"/>
    <w:rsid w:val="00211CEA"/>
    <w:rsid w:val="002143F8"/>
    <w:rsid w:val="00216C7E"/>
    <w:rsid w:val="00225965"/>
    <w:rsid w:val="00227B9A"/>
    <w:rsid w:val="002337A2"/>
    <w:rsid w:val="00233F24"/>
    <w:rsid w:val="002352FB"/>
    <w:rsid w:val="00235742"/>
    <w:rsid w:val="00241B67"/>
    <w:rsid w:val="0024291D"/>
    <w:rsid w:val="0024585B"/>
    <w:rsid w:val="00252317"/>
    <w:rsid w:val="0025233F"/>
    <w:rsid w:val="002533D2"/>
    <w:rsid w:val="0025346C"/>
    <w:rsid w:val="00253D46"/>
    <w:rsid w:val="002554A8"/>
    <w:rsid w:val="0026226F"/>
    <w:rsid w:val="00262D24"/>
    <w:rsid w:val="00265C34"/>
    <w:rsid w:val="002676CD"/>
    <w:rsid w:val="002676FE"/>
    <w:rsid w:val="00267C9D"/>
    <w:rsid w:val="00273F25"/>
    <w:rsid w:val="002759F1"/>
    <w:rsid w:val="00276659"/>
    <w:rsid w:val="00277C88"/>
    <w:rsid w:val="002806C6"/>
    <w:rsid w:val="002867F7"/>
    <w:rsid w:val="00290576"/>
    <w:rsid w:val="00291378"/>
    <w:rsid w:val="002964C1"/>
    <w:rsid w:val="002978B8"/>
    <w:rsid w:val="002A2582"/>
    <w:rsid w:val="002B02EF"/>
    <w:rsid w:val="002B0E06"/>
    <w:rsid w:val="002B1C37"/>
    <w:rsid w:val="002B2E5E"/>
    <w:rsid w:val="002B32F1"/>
    <w:rsid w:val="002B3695"/>
    <w:rsid w:val="002B4216"/>
    <w:rsid w:val="002B783D"/>
    <w:rsid w:val="002C0CBC"/>
    <w:rsid w:val="002C2B82"/>
    <w:rsid w:val="002D45F8"/>
    <w:rsid w:val="002E1869"/>
    <w:rsid w:val="002E33E0"/>
    <w:rsid w:val="002E3404"/>
    <w:rsid w:val="002E4471"/>
    <w:rsid w:val="002E510B"/>
    <w:rsid w:val="00304369"/>
    <w:rsid w:val="0030646B"/>
    <w:rsid w:val="00307493"/>
    <w:rsid w:val="00310B20"/>
    <w:rsid w:val="00321E54"/>
    <w:rsid w:val="00324AE4"/>
    <w:rsid w:val="00325A5A"/>
    <w:rsid w:val="00326E60"/>
    <w:rsid w:val="003311CC"/>
    <w:rsid w:val="00344AED"/>
    <w:rsid w:val="003454E3"/>
    <w:rsid w:val="00350389"/>
    <w:rsid w:val="003518CB"/>
    <w:rsid w:val="00356C62"/>
    <w:rsid w:val="00363D14"/>
    <w:rsid w:val="003640B2"/>
    <w:rsid w:val="003670FA"/>
    <w:rsid w:val="003735F7"/>
    <w:rsid w:val="00381BF1"/>
    <w:rsid w:val="00386197"/>
    <w:rsid w:val="003935DC"/>
    <w:rsid w:val="00397DB3"/>
    <w:rsid w:val="003A0705"/>
    <w:rsid w:val="003A57F4"/>
    <w:rsid w:val="003B00D5"/>
    <w:rsid w:val="003B24D3"/>
    <w:rsid w:val="003C09BE"/>
    <w:rsid w:val="003C1F26"/>
    <w:rsid w:val="003C20B4"/>
    <w:rsid w:val="003C26E9"/>
    <w:rsid w:val="003C5D5B"/>
    <w:rsid w:val="003D12DE"/>
    <w:rsid w:val="003D449E"/>
    <w:rsid w:val="003D4996"/>
    <w:rsid w:val="003E2D05"/>
    <w:rsid w:val="003E425E"/>
    <w:rsid w:val="003E581B"/>
    <w:rsid w:val="003F19EB"/>
    <w:rsid w:val="003F782A"/>
    <w:rsid w:val="004002BE"/>
    <w:rsid w:val="00401692"/>
    <w:rsid w:val="00402F39"/>
    <w:rsid w:val="004034B0"/>
    <w:rsid w:val="00417138"/>
    <w:rsid w:val="00422E75"/>
    <w:rsid w:val="00423434"/>
    <w:rsid w:val="00423DB3"/>
    <w:rsid w:val="00424D61"/>
    <w:rsid w:val="00425754"/>
    <w:rsid w:val="00440AC8"/>
    <w:rsid w:val="0044428B"/>
    <w:rsid w:val="00446BB0"/>
    <w:rsid w:val="004516A5"/>
    <w:rsid w:val="00453405"/>
    <w:rsid w:val="004564F3"/>
    <w:rsid w:val="00456BD7"/>
    <w:rsid w:val="004618C2"/>
    <w:rsid w:val="00465663"/>
    <w:rsid w:val="00465BDF"/>
    <w:rsid w:val="0046784C"/>
    <w:rsid w:val="0047319E"/>
    <w:rsid w:val="00482B4B"/>
    <w:rsid w:val="00483E7B"/>
    <w:rsid w:val="004866F0"/>
    <w:rsid w:val="00496003"/>
    <w:rsid w:val="004B0CF7"/>
    <w:rsid w:val="004B306A"/>
    <w:rsid w:val="004B6004"/>
    <w:rsid w:val="004C0C47"/>
    <w:rsid w:val="004C4216"/>
    <w:rsid w:val="004D7478"/>
    <w:rsid w:val="004E0175"/>
    <w:rsid w:val="004E31A6"/>
    <w:rsid w:val="004E47CB"/>
    <w:rsid w:val="004E641F"/>
    <w:rsid w:val="004E72CE"/>
    <w:rsid w:val="004F33AE"/>
    <w:rsid w:val="004F7A6A"/>
    <w:rsid w:val="00501769"/>
    <w:rsid w:val="005047BB"/>
    <w:rsid w:val="005059CE"/>
    <w:rsid w:val="00505CC1"/>
    <w:rsid w:val="00513141"/>
    <w:rsid w:val="00521F47"/>
    <w:rsid w:val="00527BE3"/>
    <w:rsid w:val="00531F88"/>
    <w:rsid w:val="00535A5B"/>
    <w:rsid w:val="00537324"/>
    <w:rsid w:val="00547D04"/>
    <w:rsid w:val="005518D5"/>
    <w:rsid w:val="00555920"/>
    <w:rsid w:val="00560FD5"/>
    <w:rsid w:val="00562E48"/>
    <w:rsid w:val="005657D0"/>
    <w:rsid w:val="005713FB"/>
    <w:rsid w:val="0057297D"/>
    <w:rsid w:val="00576F72"/>
    <w:rsid w:val="00580D43"/>
    <w:rsid w:val="0058439D"/>
    <w:rsid w:val="005861FB"/>
    <w:rsid w:val="00586C1E"/>
    <w:rsid w:val="00587142"/>
    <w:rsid w:val="00590746"/>
    <w:rsid w:val="005909AE"/>
    <w:rsid w:val="00594B3B"/>
    <w:rsid w:val="005A124F"/>
    <w:rsid w:val="005A37EE"/>
    <w:rsid w:val="005A4019"/>
    <w:rsid w:val="005B3A20"/>
    <w:rsid w:val="005C2AD4"/>
    <w:rsid w:val="005C4BD3"/>
    <w:rsid w:val="005D02E3"/>
    <w:rsid w:val="005D1829"/>
    <w:rsid w:val="005D2FB2"/>
    <w:rsid w:val="005E36CE"/>
    <w:rsid w:val="005E6F8C"/>
    <w:rsid w:val="005F12F1"/>
    <w:rsid w:val="005F385C"/>
    <w:rsid w:val="005F6837"/>
    <w:rsid w:val="005F6F53"/>
    <w:rsid w:val="0060584E"/>
    <w:rsid w:val="0060675B"/>
    <w:rsid w:val="00610DA7"/>
    <w:rsid w:val="00611698"/>
    <w:rsid w:val="006275AE"/>
    <w:rsid w:val="006312A0"/>
    <w:rsid w:val="00631910"/>
    <w:rsid w:val="00637D0A"/>
    <w:rsid w:val="006404E2"/>
    <w:rsid w:val="006454C9"/>
    <w:rsid w:val="006478E6"/>
    <w:rsid w:val="00647A22"/>
    <w:rsid w:val="006512B1"/>
    <w:rsid w:val="00651F43"/>
    <w:rsid w:val="00660730"/>
    <w:rsid w:val="00660788"/>
    <w:rsid w:val="00665E95"/>
    <w:rsid w:val="00667B51"/>
    <w:rsid w:val="006749CB"/>
    <w:rsid w:val="00676D4B"/>
    <w:rsid w:val="006773FC"/>
    <w:rsid w:val="006821C3"/>
    <w:rsid w:val="00683BBA"/>
    <w:rsid w:val="006903E8"/>
    <w:rsid w:val="006907A0"/>
    <w:rsid w:val="0069296E"/>
    <w:rsid w:val="00697E61"/>
    <w:rsid w:val="006A1212"/>
    <w:rsid w:val="006A2FDE"/>
    <w:rsid w:val="006B1CC3"/>
    <w:rsid w:val="006B76CF"/>
    <w:rsid w:val="006C17A8"/>
    <w:rsid w:val="006C2C33"/>
    <w:rsid w:val="006C7405"/>
    <w:rsid w:val="006C7C0F"/>
    <w:rsid w:val="006C7E31"/>
    <w:rsid w:val="006D6E1F"/>
    <w:rsid w:val="006E216E"/>
    <w:rsid w:val="006E274E"/>
    <w:rsid w:val="006E3754"/>
    <w:rsid w:val="006E6308"/>
    <w:rsid w:val="006F3B7B"/>
    <w:rsid w:val="007118F5"/>
    <w:rsid w:val="00716A86"/>
    <w:rsid w:val="00723809"/>
    <w:rsid w:val="0072558D"/>
    <w:rsid w:val="007275A3"/>
    <w:rsid w:val="0073149E"/>
    <w:rsid w:val="007321EE"/>
    <w:rsid w:val="007378B2"/>
    <w:rsid w:val="00740D16"/>
    <w:rsid w:val="00744D61"/>
    <w:rsid w:val="00744E12"/>
    <w:rsid w:val="007455B5"/>
    <w:rsid w:val="00752A67"/>
    <w:rsid w:val="00753F55"/>
    <w:rsid w:val="00757A88"/>
    <w:rsid w:val="00765917"/>
    <w:rsid w:val="00775EA4"/>
    <w:rsid w:val="0078111F"/>
    <w:rsid w:val="0078184A"/>
    <w:rsid w:val="00784E96"/>
    <w:rsid w:val="00785299"/>
    <w:rsid w:val="00787DF4"/>
    <w:rsid w:val="007952EF"/>
    <w:rsid w:val="0079756C"/>
    <w:rsid w:val="00797702"/>
    <w:rsid w:val="007A50BF"/>
    <w:rsid w:val="007B1F4F"/>
    <w:rsid w:val="007B2917"/>
    <w:rsid w:val="007B40FD"/>
    <w:rsid w:val="007B520B"/>
    <w:rsid w:val="007B728B"/>
    <w:rsid w:val="007B72D5"/>
    <w:rsid w:val="007C7056"/>
    <w:rsid w:val="007C7140"/>
    <w:rsid w:val="007D1CA3"/>
    <w:rsid w:val="007D4A4E"/>
    <w:rsid w:val="007F7503"/>
    <w:rsid w:val="007F753D"/>
    <w:rsid w:val="00802A73"/>
    <w:rsid w:val="00810F2C"/>
    <w:rsid w:val="0081645F"/>
    <w:rsid w:val="008166B3"/>
    <w:rsid w:val="0082583D"/>
    <w:rsid w:val="00831DE6"/>
    <w:rsid w:val="008356DC"/>
    <w:rsid w:val="00835882"/>
    <w:rsid w:val="0084264E"/>
    <w:rsid w:val="00842CD2"/>
    <w:rsid w:val="00845ED2"/>
    <w:rsid w:val="00847C31"/>
    <w:rsid w:val="00847EF9"/>
    <w:rsid w:val="00850566"/>
    <w:rsid w:val="008515FF"/>
    <w:rsid w:val="008577FB"/>
    <w:rsid w:val="00860FD1"/>
    <w:rsid w:val="008612C8"/>
    <w:rsid w:val="0086411E"/>
    <w:rsid w:val="00864F5C"/>
    <w:rsid w:val="008660E9"/>
    <w:rsid w:val="00866C1A"/>
    <w:rsid w:val="008709FB"/>
    <w:rsid w:val="00871C1C"/>
    <w:rsid w:val="00872065"/>
    <w:rsid w:val="0088167D"/>
    <w:rsid w:val="00882CA8"/>
    <w:rsid w:val="0088719F"/>
    <w:rsid w:val="00892970"/>
    <w:rsid w:val="008940DF"/>
    <w:rsid w:val="008978C0"/>
    <w:rsid w:val="008A1710"/>
    <w:rsid w:val="008A3C10"/>
    <w:rsid w:val="008B070A"/>
    <w:rsid w:val="008B0C2B"/>
    <w:rsid w:val="008C0F9E"/>
    <w:rsid w:val="008C13B6"/>
    <w:rsid w:val="008C5563"/>
    <w:rsid w:val="008D317E"/>
    <w:rsid w:val="008D6EF3"/>
    <w:rsid w:val="008E0926"/>
    <w:rsid w:val="008E11B9"/>
    <w:rsid w:val="008E7304"/>
    <w:rsid w:val="008F7A97"/>
    <w:rsid w:val="009025F5"/>
    <w:rsid w:val="00902ECB"/>
    <w:rsid w:val="009061BC"/>
    <w:rsid w:val="0090719B"/>
    <w:rsid w:val="00913843"/>
    <w:rsid w:val="00921CA7"/>
    <w:rsid w:val="009243A9"/>
    <w:rsid w:val="009244A1"/>
    <w:rsid w:val="00925293"/>
    <w:rsid w:val="00931649"/>
    <w:rsid w:val="009329A6"/>
    <w:rsid w:val="00935692"/>
    <w:rsid w:val="00935DC0"/>
    <w:rsid w:val="00941D2B"/>
    <w:rsid w:val="00942EAB"/>
    <w:rsid w:val="00943452"/>
    <w:rsid w:val="00944B64"/>
    <w:rsid w:val="009453DF"/>
    <w:rsid w:val="009463B3"/>
    <w:rsid w:val="00954DF0"/>
    <w:rsid w:val="00961385"/>
    <w:rsid w:val="00964E16"/>
    <w:rsid w:val="00966798"/>
    <w:rsid w:val="00970C77"/>
    <w:rsid w:val="00971907"/>
    <w:rsid w:val="00976136"/>
    <w:rsid w:val="00982945"/>
    <w:rsid w:val="009834B1"/>
    <w:rsid w:val="00984518"/>
    <w:rsid w:val="00986466"/>
    <w:rsid w:val="009A2430"/>
    <w:rsid w:val="009A265A"/>
    <w:rsid w:val="009A2975"/>
    <w:rsid w:val="009A3D61"/>
    <w:rsid w:val="009A4418"/>
    <w:rsid w:val="009A6A4E"/>
    <w:rsid w:val="009A6F00"/>
    <w:rsid w:val="009A755D"/>
    <w:rsid w:val="009B60EB"/>
    <w:rsid w:val="009C2BB4"/>
    <w:rsid w:val="009D2007"/>
    <w:rsid w:val="009D638B"/>
    <w:rsid w:val="009E1ED5"/>
    <w:rsid w:val="009E1F0E"/>
    <w:rsid w:val="009E3A32"/>
    <w:rsid w:val="009E3F30"/>
    <w:rsid w:val="009E6216"/>
    <w:rsid w:val="009F228F"/>
    <w:rsid w:val="009F2B52"/>
    <w:rsid w:val="009F3F49"/>
    <w:rsid w:val="009F7700"/>
    <w:rsid w:val="00A0476F"/>
    <w:rsid w:val="00A214E9"/>
    <w:rsid w:val="00A238B8"/>
    <w:rsid w:val="00A23F95"/>
    <w:rsid w:val="00A23FE7"/>
    <w:rsid w:val="00A252E6"/>
    <w:rsid w:val="00A278D5"/>
    <w:rsid w:val="00A34303"/>
    <w:rsid w:val="00A35E67"/>
    <w:rsid w:val="00A435CB"/>
    <w:rsid w:val="00A53F85"/>
    <w:rsid w:val="00A74467"/>
    <w:rsid w:val="00A912CD"/>
    <w:rsid w:val="00A91E35"/>
    <w:rsid w:val="00AA2174"/>
    <w:rsid w:val="00AB3800"/>
    <w:rsid w:val="00AB678B"/>
    <w:rsid w:val="00AC1BFD"/>
    <w:rsid w:val="00AC415B"/>
    <w:rsid w:val="00AC5575"/>
    <w:rsid w:val="00AD744F"/>
    <w:rsid w:val="00AE0CC0"/>
    <w:rsid w:val="00AE17F7"/>
    <w:rsid w:val="00AE562C"/>
    <w:rsid w:val="00AE5D60"/>
    <w:rsid w:val="00AF1321"/>
    <w:rsid w:val="00AF4F4E"/>
    <w:rsid w:val="00AF57C9"/>
    <w:rsid w:val="00B01B50"/>
    <w:rsid w:val="00B071D9"/>
    <w:rsid w:val="00B103B9"/>
    <w:rsid w:val="00B109C5"/>
    <w:rsid w:val="00B1146A"/>
    <w:rsid w:val="00B14BB0"/>
    <w:rsid w:val="00B20B26"/>
    <w:rsid w:val="00B219A2"/>
    <w:rsid w:val="00B231F2"/>
    <w:rsid w:val="00B236A2"/>
    <w:rsid w:val="00B32D61"/>
    <w:rsid w:val="00B35CB3"/>
    <w:rsid w:val="00B45ED4"/>
    <w:rsid w:val="00B47A5C"/>
    <w:rsid w:val="00B53509"/>
    <w:rsid w:val="00B545B7"/>
    <w:rsid w:val="00B56E50"/>
    <w:rsid w:val="00B6269A"/>
    <w:rsid w:val="00B71415"/>
    <w:rsid w:val="00B82F11"/>
    <w:rsid w:val="00B905DA"/>
    <w:rsid w:val="00B91086"/>
    <w:rsid w:val="00B96944"/>
    <w:rsid w:val="00B97D30"/>
    <w:rsid w:val="00BA1474"/>
    <w:rsid w:val="00BA1B10"/>
    <w:rsid w:val="00BC10D8"/>
    <w:rsid w:val="00BC285D"/>
    <w:rsid w:val="00BC4593"/>
    <w:rsid w:val="00BC5C44"/>
    <w:rsid w:val="00BC5D20"/>
    <w:rsid w:val="00BD059F"/>
    <w:rsid w:val="00BD1502"/>
    <w:rsid w:val="00BD74AE"/>
    <w:rsid w:val="00BD761F"/>
    <w:rsid w:val="00BE179C"/>
    <w:rsid w:val="00BE35EF"/>
    <w:rsid w:val="00BE565E"/>
    <w:rsid w:val="00BF04F8"/>
    <w:rsid w:val="00BF1B2A"/>
    <w:rsid w:val="00C020AF"/>
    <w:rsid w:val="00C0522A"/>
    <w:rsid w:val="00C06076"/>
    <w:rsid w:val="00C07CB5"/>
    <w:rsid w:val="00C12D26"/>
    <w:rsid w:val="00C14FDB"/>
    <w:rsid w:val="00C26302"/>
    <w:rsid w:val="00C312EC"/>
    <w:rsid w:val="00C314D2"/>
    <w:rsid w:val="00C3179C"/>
    <w:rsid w:val="00C331A3"/>
    <w:rsid w:val="00C34D68"/>
    <w:rsid w:val="00C37D8D"/>
    <w:rsid w:val="00C471B8"/>
    <w:rsid w:val="00C4786E"/>
    <w:rsid w:val="00C517F3"/>
    <w:rsid w:val="00C54BB4"/>
    <w:rsid w:val="00C55D69"/>
    <w:rsid w:val="00C60AE5"/>
    <w:rsid w:val="00C61CD7"/>
    <w:rsid w:val="00C6466B"/>
    <w:rsid w:val="00C7753B"/>
    <w:rsid w:val="00C8202F"/>
    <w:rsid w:val="00C8334C"/>
    <w:rsid w:val="00C915A4"/>
    <w:rsid w:val="00C92A96"/>
    <w:rsid w:val="00C95388"/>
    <w:rsid w:val="00C96DE9"/>
    <w:rsid w:val="00CA40C8"/>
    <w:rsid w:val="00CA42AD"/>
    <w:rsid w:val="00CA480D"/>
    <w:rsid w:val="00CA7AE7"/>
    <w:rsid w:val="00CB0104"/>
    <w:rsid w:val="00CB5E1C"/>
    <w:rsid w:val="00CB7001"/>
    <w:rsid w:val="00CC0957"/>
    <w:rsid w:val="00CD01E6"/>
    <w:rsid w:val="00CD326D"/>
    <w:rsid w:val="00CE231F"/>
    <w:rsid w:val="00CE3F3B"/>
    <w:rsid w:val="00CF57A7"/>
    <w:rsid w:val="00CF5CD3"/>
    <w:rsid w:val="00D122C6"/>
    <w:rsid w:val="00D15347"/>
    <w:rsid w:val="00D20E24"/>
    <w:rsid w:val="00D21BE7"/>
    <w:rsid w:val="00D23B3F"/>
    <w:rsid w:val="00D269F9"/>
    <w:rsid w:val="00D3332D"/>
    <w:rsid w:val="00D33C2D"/>
    <w:rsid w:val="00D37E61"/>
    <w:rsid w:val="00D449A8"/>
    <w:rsid w:val="00D47366"/>
    <w:rsid w:val="00D500AD"/>
    <w:rsid w:val="00D51B95"/>
    <w:rsid w:val="00D57062"/>
    <w:rsid w:val="00D57A47"/>
    <w:rsid w:val="00D62B8D"/>
    <w:rsid w:val="00D63C03"/>
    <w:rsid w:val="00D6414F"/>
    <w:rsid w:val="00D6498E"/>
    <w:rsid w:val="00D70AB4"/>
    <w:rsid w:val="00D72648"/>
    <w:rsid w:val="00D72E7E"/>
    <w:rsid w:val="00D72FDC"/>
    <w:rsid w:val="00D83A32"/>
    <w:rsid w:val="00D856F7"/>
    <w:rsid w:val="00D91A94"/>
    <w:rsid w:val="00D91D78"/>
    <w:rsid w:val="00D963C0"/>
    <w:rsid w:val="00DA0B9A"/>
    <w:rsid w:val="00DB1D99"/>
    <w:rsid w:val="00DB1E3C"/>
    <w:rsid w:val="00DB25E2"/>
    <w:rsid w:val="00DB5DC4"/>
    <w:rsid w:val="00DD21D2"/>
    <w:rsid w:val="00DD2FCC"/>
    <w:rsid w:val="00DF32A4"/>
    <w:rsid w:val="00DF3EA9"/>
    <w:rsid w:val="00DF5F80"/>
    <w:rsid w:val="00E0241E"/>
    <w:rsid w:val="00E03B7C"/>
    <w:rsid w:val="00E06FFA"/>
    <w:rsid w:val="00E07E7E"/>
    <w:rsid w:val="00E10268"/>
    <w:rsid w:val="00E247C4"/>
    <w:rsid w:val="00E3504C"/>
    <w:rsid w:val="00E4308D"/>
    <w:rsid w:val="00E50065"/>
    <w:rsid w:val="00E54EDC"/>
    <w:rsid w:val="00E60442"/>
    <w:rsid w:val="00E60E32"/>
    <w:rsid w:val="00E618F9"/>
    <w:rsid w:val="00E62165"/>
    <w:rsid w:val="00E729D3"/>
    <w:rsid w:val="00E76FFA"/>
    <w:rsid w:val="00E82649"/>
    <w:rsid w:val="00E8501D"/>
    <w:rsid w:val="00E9020E"/>
    <w:rsid w:val="00E95D3A"/>
    <w:rsid w:val="00EA0533"/>
    <w:rsid w:val="00EA10DE"/>
    <w:rsid w:val="00EB0889"/>
    <w:rsid w:val="00EB2D1F"/>
    <w:rsid w:val="00EB72E0"/>
    <w:rsid w:val="00EC4E25"/>
    <w:rsid w:val="00EC542F"/>
    <w:rsid w:val="00EC6F40"/>
    <w:rsid w:val="00ED0B49"/>
    <w:rsid w:val="00ED1E48"/>
    <w:rsid w:val="00ED33A7"/>
    <w:rsid w:val="00EE01DE"/>
    <w:rsid w:val="00EE0973"/>
    <w:rsid w:val="00EE0FE8"/>
    <w:rsid w:val="00EE6CAE"/>
    <w:rsid w:val="00EF0528"/>
    <w:rsid w:val="00EF12F5"/>
    <w:rsid w:val="00EF1FF1"/>
    <w:rsid w:val="00EF6F3E"/>
    <w:rsid w:val="00F00DF1"/>
    <w:rsid w:val="00F03042"/>
    <w:rsid w:val="00F032F0"/>
    <w:rsid w:val="00F041C4"/>
    <w:rsid w:val="00F0509A"/>
    <w:rsid w:val="00F15432"/>
    <w:rsid w:val="00F16F76"/>
    <w:rsid w:val="00F25C0F"/>
    <w:rsid w:val="00F25C60"/>
    <w:rsid w:val="00F327E5"/>
    <w:rsid w:val="00F33F5A"/>
    <w:rsid w:val="00F34360"/>
    <w:rsid w:val="00F45760"/>
    <w:rsid w:val="00F46E6A"/>
    <w:rsid w:val="00F53BD0"/>
    <w:rsid w:val="00F5551F"/>
    <w:rsid w:val="00F60EF9"/>
    <w:rsid w:val="00F626B8"/>
    <w:rsid w:val="00F64923"/>
    <w:rsid w:val="00F72D06"/>
    <w:rsid w:val="00F80A11"/>
    <w:rsid w:val="00F81D6B"/>
    <w:rsid w:val="00F84D52"/>
    <w:rsid w:val="00F85375"/>
    <w:rsid w:val="00F91DAF"/>
    <w:rsid w:val="00F92F13"/>
    <w:rsid w:val="00F95E58"/>
    <w:rsid w:val="00F96865"/>
    <w:rsid w:val="00F96D90"/>
    <w:rsid w:val="00FA13BE"/>
    <w:rsid w:val="00FA1661"/>
    <w:rsid w:val="00FA1FB4"/>
    <w:rsid w:val="00FA2D8F"/>
    <w:rsid w:val="00FA453E"/>
    <w:rsid w:val="00FA45A3"/>
    <w:rsid w:val="00FB090C"/>
    <w:rsid w:val="00FB61E7"/>
    <w:rsid w:val="00FB7F2B"/>
    <w:rsid w:val="00FD59A2"/>
    <w:rsid w:val="00FD5B82"/>
    <w:rsid w:val="00FD7711"/>
    <w:rsid w:val="00FE6317"/>
    <w:rsid w:val="00FE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3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5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4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4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2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D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234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5DC4"/>
    <w:rPr>
      <w:color w:val="0000FF" w:themeColor="hyperlink"/>
      <w:u w:val="single"/>
    </w:rPr>
  </w:style>
  <w:style w:type="paragraph" w:customStyle="1" w:styleId="Default">
    <w:name w:val="Default"/>
    <w:rsid w:val="00C0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709FB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709FB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709FB"/>
    <w:rPr>
      <w:rFonts w:ascii="Arial" w:eastAsia="Times New Roman" w:hAnsi="Arial" w:cs="Arial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13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Enunciado">
    <w:name w:val="Enunciado"/>
    <w:basedOn w:val="Recuodecorpodetexto"/>
    <w:next w:val="Normal"/>
    <w:rsid w:val="00EE0973"/>
    <w:pPr>
      <w:keepLines/>
      <w:numPr>
        <w:numId w:val="1"/>
      </w:numPr>
    </w:pPr>
    <w:rPr>
      <w:rFonts w:ascii="Times New Roman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05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05DB"/>
    <w:rPr>
      <w:sz w:val="22"/>
      <w:szCs w:val="22"/>
      <w:lang w:eastAsia="en-US"/>
    </w:rPr>
  </w:style>
  <w:style w:type="character" w:customStyle="1" w:styleId="apple-tab-span">
    <w:name w:val="apple-tab-span"/>
    <w:basedOn w:val="Fontepargpadro"/>
    <w:rsid w:val="00882CA8"/>
  </w:style>
  <w:style w:type="paragraph" w:styleId="Textodebalo">
    <w:name w:val="Balloon Text"/>
    <w:basedOn w:val="Normal"/>
    <w:link w:val="TextodebaloChar"/>
    <w:uiPriority w:val="99"/>
    <w:semiHidden/>
    <w:unhideWhenUsed/>
    <w:rsid w:val="0094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EAB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CF57A7"/>
    <w:rPr>
      <w:color w:val="808080"/>
    </w:rPr>
  </w:style>
  <w:style w:type="paragraph" w:customStyle="1" w:styleId="Standard">
    <w:name w:val="Standard"/>
    <w:rsid w:val="00BC5D20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3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56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4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42A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4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42A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24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56D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234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5DC4"/>
    <w:rPr>
      <w:color w:val="0000FF" w:themeColor="hyperlink"/>
      <w:u w:val="single"/>
    </w:rPr>
  </w:style>
  <w:style w:type="paragraph" w:customStyle="1" w:styleId="Default">
    <w:name w:val="Default"/>
    <w:rsid w:val="00C0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709FB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709FB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709FB"/>
    <w:rPr>
      <w:rFonts w:ascii="Arial" w:eastAsia="Times New Roman" w:hAnsi="Arial" w:cs="Arial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1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13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Enunciado">
    <w:name w:val="Enunciado"/>
    <w:basedOn w:val="Recuodecorpodetexto"/>
    <w:next w:val="Normal"/>
    <w:rsid w:val="00EE0973"/>
    <w:pPr>
      <w:keepLines/>
      <w:numPr>
        <w:numId w:val="1"/>
      </w:numPr>
    </w:pPr>
    <w:rPr>
      <w:rFonts w:ascii="Times New Roman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B05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B05DB"/>
    <w:rPr>
      <w:sz w:val="22"/>
      <w:szCs w:val="22"/>
      <w:lang w:eastAsia="en-US"/>
    </w:rPr>
  </w:style>
  <w:style w:type="character" w:customStyle="1" w:styleId="apple-tab-span">
    <w:name w:val="apple-tab-span"/>
    <w:basedOn w:val="Fontepargpadro"/>
    <w:rsid w:val="00882CA8"/>
  </w:style>
  <w:style w:type="paragraph" w:styleId="Textodebalo">
    <w:name w:val="Balloon Text"/>
    <w:basedOn w:val="Normal"/>
    <w:link w:val="TextodebaloChar"/>
    <w:uiPriority w:val="99"/>
    <w:semiHidden/>
    <w:unhideWhenUsed/>
    <w:rsid w:val="0094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E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8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0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5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4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2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8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1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97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jpeg"/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7865-1A2B-447A-846F-B22BC20C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14</Pages>
  <Words>1863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66</cp:revision>
  <dcterms:created xsi:type="dcterms:W3CDTF">2013-08-24T15:14:00Z</dcterms:created>
  <dcterms:modified xsi:type="dcterms:W3CDTF">2013-10-01T16:10:00Z</dcterms:modified>
</cp:coreProperties>
</file>